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064" w14:textId="77777777" w:rsidR="00653D24" w:rsidRDefault="00653D24" w:rsidP="004517D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39A8A1EA" wp14:editId="1D8D9632">
            <wp:extent cx="1595438" cy="1531620"/>
            <wp:effectExtent l="0" t="0" r="5080" b="0"/>
            <wp:docPr id="1280138566" name="Obrázok 1" descr="Obrázok, na ktorom je ľudská tvár, osoba, úsmev, portré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38566" name="Obrázok 1" descr="Obrázok, na ktorom je ľudská tvár, osoba, úsmev, portrét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74" cy="15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743A" w14:textId="55FE606D" w:rsidR="00A0433E" w:rsidRPr="003E1E67" w:rsidRDefault="007D4A30" w:rsidP="00653D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1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Deviataci</w:t>
      </w:r>
      <w:r w:rsidR="00463816" w:rsidRPr="003E1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</w:t>
      </w:r>
      <w:r w:rsidR="000123A2" w:rsidRPr="003E1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medzinárodnej výstave </w:t>
      </w:r>
      <w:r w:rsidR="00996D9D" w:rsidRPr="003E1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„Nechajte </w:t>
      </w:r>
      <w:r w:rsidR="00283CE2" w:rsidRPr="003E1E6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ma byť takou, aká so</w:t>
      </w:r>
      <w:r w:rsidR="00465467" w:rsidRPr="003E1E6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m</w:t>
      </w:r>
      <w:r w:rsidR="00FF1526" w:rsidRPr="003E1E6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“</w:t>
      </w:r>
    </w:p>
    <w:p w14:paraId="60641738" w14:textId="77777777" w:rsidR="008B10B1" w:rsidRDefault="008B10B1">
      <w:pP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062BFC87" w14:textId="7E03F3A8" w:rsidR="005F7E71" w:rsidRPr="00523E9D" w:rsidRDefault="005F7E71" w:rsidP="003F20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E9D">
        <w:rPr>
          <w:rFonts w:ascii="Times New Roman" w:hAnsi="Times New Roman" w:cs="Times New Roman"/>
          <w:b/>
          <w:bCs/>
          <w:sz w:val="24"/>
          <w:szCs w:val="24"/>
        </w:rPr>
        <w:t>Niektoré zamyslenia žiačok si môžete prečítať:</w:t>
      </w:r>
    </w:p>
    <w:p w14:paraId="642A0327" w14:textId="77777777" w:rsidR="00996AC0" w:rsidRPr="00841E60" w:rsidRDefault="00996AC0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740E2" w14:textId="7FD90FB8" w:rsidR="0014652F" w:rsidRPr="002A3E23" w:rsidRDefault="0014652F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>ÚVAHA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5AAF2FC" w14:textId="77766AA6" w:rsidR="009E7CDC" w:rsidRPr="002A3E23" w:rsidRDefault="00016B27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 xml:space="preserve">      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63778B" w:rsidRPr="002A3E23">
        <w:rPr>
          <w:rFonts w:ascii="Times New Roman" w:hAnsi="Times New Roman" w:cs="Times New Roman"/>
          <w:sz w:val="24"/>
          <w:szCs w:val="24"/>
        </w:rPr>
        <w:t xml:space="preserve">Anna </w:t>
      </w:r>
      <w:r w:rsidR="0014652F" w:rsidRPr="002A3E23">
        <w:rPr>
          <w:rFonts w:ascii="Times New Roman" w:hAnsi="Times New Roman" w:cs="Times New Roman"/>
          <w:sz w:val="24"/>
          <w:szCs w:val="24"/>
        </w:rPr>
        <w:t>Franková nám svojím denníkom poskytuje hlboký pohľad na život počas obdobia holokaustu. Jej odvaha, vytrvalosť a nádej sú inšpiráciou pre mladých ľudí. Poučuje nás o dôležitost</w:t>
      </w:r>
      <w:r w:rsidR="00510E88" w:rsidRPr="002A3E23">
        <w:rPr>
          <w:rFonts w:ascii="Times New Roman" w:hAnsi="Times New Roman" w:cs="Times New Roman"/>
          <w:sz w:val="24"/>
          <w:szCs w:val="24"/>
        </w:rPr>
        <w:t>i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ľudskost</w:t>
      </w:r>
      <w:r w:rsidR="00510E88" w:rsidRPr="002A3E23">
        <w:rPr>
          <w:rFonts w:ascii="Times New Roman" w:hAnsi="Times New Roman" w:cs="Times New Roman"/>
          <w:sz w:val="24"/>
          <w:szCs w:val="24"/>
        </w:rPr>
        <w:t>i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a súdržnosti v čase krízy. Jej odkaz nám pripomína, že aj v ťažkých časoch môžeme nájsť silu v seb</w:t>
      </w:r>
      <w:r w:rsidR="00405C8D" w:rsidRPr="002A3E23">
        <w:rPr>
          <w:rFonts w:ascii="Times New Roman" w:hAnsi="Times New Roman" w:cs="Times New Roman"/>
          <w:sz w:val="24"/>
          <w:szCs w:val="24"/>
        </w:rPr>
        <w:t>a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510E88" w:rsidRPr="002A3E23">
        <w:rPr>
          <w:rFonts w:ascii="Times New Roman" w:hAnsi="Times New Roman" w:cs="Times New Roman"/>
          <w:sz w:val="24"/>
          <w:szCs w:val="24"/>
        </w:rPr>
        <w:t>samých</w:t>
      </w:r>
      <w:r w:rsidR="00105AF2"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14652F" w:rsidRPr="002A3E23">
        <w:rPr>
          <w:rFonts w:ascii="Times New Roman" w:hAnsi="Times New Roman" w:cs="Times New Roman"/>
          <w:sz w:val="24"/>
          <w:szCs w:val="24"/>
        </w:rPr>
        <w:t>a nezabudnúť na hodnoty slobody a spravodlivosti. Anna nám predstavuje príbeh odvahy, ktorý nám pomáha pochopiť dôležitosť tolerancie, rešpektu a boja za ľudské práva. Je výzvou pre nás, mladých ľudí, aby sme si vážili slobodu, aktívne sa zapájali do spoločnosti a bojovali proti nenávisti a diskriminác</w:t>
      </w:r>
      <w:r w:rsidR="00105AF2" w:rsidRPr="002A3E23">
        <w:rPr>
          <w:rFonts w:ascii="Times New Roman" w:hAnsi="Times New Roman" w:cs="Times New Roman"/>
          <w:sz w:val="24"/>
          <w:szCs w:val="24"/>
        </w:rPr>
        <w:t>ii</w:t>
      </w:r>
      <w:r w:rsidR="0014652F" w:rsidRPr="002A3E23">
        <w:rPr>
          <w:rFonts w:ascii="Times New Roman" w:hAnsi="Times New Roman" w:cs="Times New Roman"/>
          <w:sz w:val="24"/>
          <w:szCs w:val="24"/>
        </w:rPr>
        <w:t>.</w:t>
      </w:r>
      <w:r w:rsidR="009E7CDC"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14652F" w:rsidRPr="002A3E23">
        <w:rPr>
          <w:rFonts w:ascii="Times New Roman" w:hAnsi="Times New Roman" w:cs="Times New Roman"/>
          <w:sz w:val="24"/>
          <w:szCs w:val="24"/>
        </w:rPr>
        <w:t>Jej príbeh nám pripomína, že aj malý hlas môže mať veľký vplyv a môžeme sa stať nositeľmi pozitívnych zmien vo svete.</w:t>
      </w:r>
      <w:r w:rsidRPr="002A3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AE669" w14:textId="6A17AAB3" w:rsidR="0014652F" w:rsidRPr="002A3E23" w:rsidRDefault="009E7CDC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 xml:space="preserve">      </w:t>
      </w:r>
      <w:r w:rsidR="0014652F" w:rsidRPr="002A3E23">
        <w:rPr>
          <w:rFonts w:ascii="Times New Roman" w:hAnsi="Times New Roman" w:cs="Times New Roman"/>
          <w:sz w:val="24"/>
          <w:szCs w:val="24"/>
        </w:rPr>
        <w:t>Počas druhej svetovej vojny sa veci vážne skomplikovali. Nacist</w:t>
      </w:r>
      <w:r w:rsidR="00D12265" w:rsidRPr="002A3E23">
        <w:rPr>
          <w:rFonts w:ascii="Times New Roman" w:hAnsi="Times New Roman" w:cs="Times New Roman"/>
          <w:sz w:val="24"/>
          <w:szCs w:val="24"/>
        </w:rPr>
        <w:t>i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v Nemecku mali nepríjemný spôsob myslenia, ktorý násilne presadzoval rasizmus a</w:t>
      </w:r>
      <w:r w:rsidRPr="002A3E23">
        <w:rPr>
          <w:rFonts w:ascii="Times New Roman" w:hAnsi="Times New Roman" w:cs="Times New Roman"/>
          <w:sz w:val="24"/>
          <w:szCs w:val="24"/>
        </w:rPr>
        <w:t> </w:t>
      </w:r>
      <w:r w:rsidR="0014652F" w:rsidRPr="002A3E23">
        <w:rPr>
          <w:rFonts w:ascii="Times New Roman" w:hAnsi="Times New Roman" w:cs="Times New Roman"/>
          <w:sz w:val="24"/>
          <w:szCs w:val="24"/>
        </w:rPr>
        <w:t>neznášanlivosť</w:t>
      </w:r>
      <w:r w:rsidRPr="002A3E23">
        <w:rPr>
          <w:rFonts w:ascii="Times New Roman" w:hAnsi="Times New Roman" w:cs="Times New Roman"/>
          <w:sz w:val="24"/>
          <w:szCs w:val="24"/>
        </w:rPr>
        <w:t xml:space="preserve"> voči iným.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Holokaust bol akýmsi vrcholom tohto zla, kedy mnoho Židov a iných ľudí bolo brutálne</w:t>
      </w:r>
      <w:r w:rsidR="0033025A">
        <w:rPr>
          <w:rFonts w:ascii="Times New Roman" w:hAnsi="Times New Roman" w:cs="Times New Roman"/>
          <w:sz w:val="24"/>
          <w:szCs w:val="24"/>
        </w:rPr>
        <w:t xml:space="preserve"> týraných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a zabitých.</w:t>
      </w:r>
      <w:r w:rsidR="00881FAA"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Ľudia z celého sveta trpeli kvôli diskriminácii, rasizmu a xenofóbii. </w:t>
      </w:r>
      <w:r w:rsidR="00A20451" w:rsidRPr="002A3E23">
        <w:rPr>
          <w:rFonts w:ascii="Times New Roman" w:hAnsi="Times New Roman" w:cs="Times New Roman"/>
          <w:sz w:val="24"/>
          <w:szCs w:val="24"/>
        </w:rPr>
        <w:t>B</w:t>
      </w:r>
      <w:r w:rsidR="0014652F" w:rsidRPr="002A3E23">
        <w:rPr>
          <w:rFonts w:ascii="Times New Roman" w:hAnsi="Times New Roman" w:cs="Times New Roman"/>
          <w:sz w:val="24"/>
          <w:szCs w:val="24"/>
        </w:rPr>
        <w:t>oli oddelení od ostatných, čelili mučeniu</w:t>
      </w:r>
      <w:r w:rsidR="00881FAA" w:rsidRPr="002A3E23">
        <w:rPr>
          <w:rFonts w:ascii="Times New Roman" w:hAnsi="Times New Roman" w:cs="Times New Roman"/>
          <w:sz w:val="24"/>
          <w:szCs w:val="24"/>
        </w:rPr>
        <w:t>,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utrpeniu</w:t>
      </w:r>
      <w:r w:rsidR="00881FAA" w:rsidRPr="002A3E23">
        <w:rPr>
          <w:rFonts w:ascii="Times New Roman" w:hAnsi="Times New Roman" w:cs="Times New Roman"/>
          <w:sz w:val="24"/>
          <w:szCs w:val="24"/>
        </w:rPr>
        <w:t xml:space="preserve"> a smrti.</w:t>
      </w:r>
      <w:r w:rsidR="0014652F" w:rsidRPr="002A3E23">
        <w:rPr>
          <w:rFonts w:ascii="Times New Roman" w:hAnsi="Times New Roman" w:cs="Times New Roman"/>
          <w:sz w:val="24"/>
          <w:szCs w:val="24"/>
        </w:rPr>
        <w:t xml:space="preserve"> To všetko zanechalo nielen bolestivé rany na  tele, ale </w:t>
      </w:r>
      <w:r w:rsidR="00881FAA" w:rsidRPr="002A3E23">
        <w:rPr>
          <w:rFonts w:ascii="Times New Roman" w:hAnsi="Times New Roman" w:cs="Times New Roman"/>
          <w:sz w:val="24"/>
          <w:szCs w:val="24"/>
        </w:rPr>
        <w:t xml:space="preserve">hlavne </w:t>
      </w:r>
      <w:r w:rsidR="0014652F" w:rsidRPr="002A3E23">
        <w:rPr>
          <w:rFonts w:ascii="Times New Roman" w:hAnsi="Times New Roman" w:cs="Times New Roman"/>
          <w:sz w:val="24"/>
          <w:szCs w:val="24"/>
        </w:rPr>
        <w:t>v</w:t>
      </w:r>
      <w:r w:rsidR="00881FAA" w:rsidRPr="002A3E23">
        <w:rPr>
          <w:rFonts w:ascii="Times New Roman" w:hAnsi="Times New Roman" w:cs="Times New Roman"/>
          <w:sz w:val="24"/>
          <w:szCs w:val="24"/>
        </w:rPr>
        <w:t> </w:t>
      </w:r>
      <w:r w:rsidR="0014652F" w:rsidRPr="002A3E23">
        <w:rPr>
          <w:rFonts w:ascii="Times New Roman" w:hAnsi="Times New Roman" w:cs="Times New Roman"/>
          <w:sz w:val="24"/>
          <w:szCs w:val="24"/>
        </w:rPr>
        <w:t>srdciach</w:t>
      </w:r>
      <w:r w:rsidR="00881FAA" w:rsidRPr="002A3E23">
        <w:rPr>
          <w:rFonts w:ascii="Times New Roman" w:hAnsi="Times New Roman" w:cs="Times New Roman"/>
          <w:sz w:val="24"/>
          <w:szCs w:val="24"/>
        </w:rPr>
        <w:t xml:space="preserve"> ich blízkych.</w:t>
      </w:r>
    </w:p>
    <w:p w14:paraId="6E26C1DE" w14:textId="300CC3F2" w:rsidR="00C76854" w:rsidRPr="002A3E23" w:rsidRDefault="0014652F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>T</w:t>
      </w:r>
      <w:r w:rsidR="00E56AB2" w:rsidRPr="002A3E23">
        <w:rPr>
          <w:rFonts w:ascii="Times New Roman" w:hAnsi="Times New Roman" w:cs="Times New Roman"/>
          <w:sz w:val="24"/>
          <w:szCs w:val="24"/>
        </w:rPr>
        <w:t>áto tragédia</w:t>
      </w:r>
      <w:r w:rsidRPr="002A3E23">
        <w:rPr>
          <w:rFonts w:ascii="Times New Roman" w:hAnsi="Times New Roman" w:cs="Times New Roman"/>
          <w:sz w:val="24"/>
          <w:szCs w:val="24"/>
        </w:rPr>
        <w:t xml:space="preserve"> nám </w:t>
      </w:r>
      <w:r w:rsidR="009A46CF" w:rsidRPr="002A3E23">
        <w:rPr>
          <w:rFonts w:ascii="Times New Roman" w:hAnsi="Times New Roman" w:cs="Times New Roman"/>
          <w:sz w:val="24"/>
          <w:szCs w:val="24"/>
        </w:rPr>
        <w:t xml:space="preserve">má </w:t>
      </w:r>
      <w:r w:rsidRPr="002A3E23">
        <w:rPr>
          <w:rFonts w:ascii="Times New Roman" w:hAnsi="Times New Roman" w:cs="Times New Roman"/>
          <w:sz w:val="24"/>
          <w:szCs w:val="24"/>
        </w:rPr>
        <w:t>pripom</w:t>
      </w:r>
      <w:r w:rsidR="009A46CF" w:rsidRPr="002A3E23">
        <w:rPr>
          <w:rFonts w:ascii="Times New Roman" w:hAnsi="Times New Roman" w:cs="Times New Roman"/>
          <w:sz w:val="24"/>
          <w:szCs w:val="24"/>
        </w:rPr>
        <w:t>enúť</w:t>
      </w:r>
      <w:r w:rsidRPr="002A3E23">
        <w:rPr>
          <w:rFonts w:ascii="Times New Roman" w:hAnsi="Times New Roman" w:cs="Times New Roman"/>
          <w:sz w:val="24"/>
          <w:szCs w:val="24"/>
        </w:rPr>
        <w:t>, prečo je dôležité bojovať za spravodlivosť a rešpekt vo svete. Aj keď sme mladí, nemôžeme ignorovať minulosť a musíme konať, aby sme zabránili podobnému utrpeniu v budúcnosti. Je to v našich rukách.</w:t>
      </w:r>
      <w:r w:rsidR="009A46CF" w:rsidRPr="002A3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43AE1" w:rsidRPr="002A3E23">
        <w:rPr>
          <w:rFonts w:ascii="Times New Roman" w:hAnsi="Times New Roman" w:cs="Times New Roman"/>
          <w:sz w:val="24"/>
          <w:szCs w:val="24"/>
        </w:rPr>
        <w:t xml:space="preserve">  </w:t>
      </w:r>
      <w:r w:rsidR="009A46CF" w:rsidRPr="002A3E2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302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46CF" w:rsidRPr="002A3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BF8A" w14:textId="77777777" w:rsidR="00FD5C2C" w:rsidRPr="002A3E23" w:rsidRDefault="00FD5C2C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F8BB4" w14:textId="77777777" w:rsidR="00FD5C2C" w:rsidRPr="002A3E23" w:rsidRDefault="00FD5C2C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0C8A5" w14:textId="0DF5B2EE" w:rsidR="00E60F53" w:rsidRPr="002A3E23" w:rsidRDefault="00E60F53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>ÚVAHA 2</w:t>
      </w:r>
    </w:p>
    <w:p w14:paraId="1DB5C3CE" w14:textId="39168983" w:rsidR="00016B27" w:rsidRPr="002A3E23" w:rsidRDefault="00016B27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 xml:space="preserve">      </w:t>
      </w:r>
      <w:r w:rsidR="00E60F53" w:rsidRPr="002A3E23">
        <w:rPr>
          <w:rFonts w:ascii="Times New Roman" w:hAnsi="Times New Roman" w:cs="Times New Roman"/>
          <w:sz w:val="24"/>
          <w:szCs w:val="24"/>
        </w:rPr>
        <w:t>Život Anny Frankovej zanechal mladým ľuďom, nám, veľké posolstvo a ponaučenie z chýb nie tak dávnej minulosti. Anna Franková je veľkým vzorom pre deti a mládež. Deti dnešnej doby majú všetko</w:t>
      </w:r>
      <w:r w:rsidR="006A4A67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na čo si doslova ukážu prstom. Môžu robiť čo chcú, môžu sa slobodne rozhodovať, byť akejkoľvek viery,</w:t>
      </w:r>
      <w:r w:rsidR="00A1783E"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E60F53" w:rsidRPr="002A3E23">
        <w:rPr>
          <w:rFonts w:ascii="Times New Roman" w:hAnsi="Times New Roman" w:cs="Times New Roman"/>
          <w:sz w:val="24"/>
          <w:szCs w:val="24"/>
        </w:rPr>
        <w:t>navštevovať akýkoľvek kostol, môžu spokojne vycestovať na dovolenky do iných krajín a majú pokojné a nenarušené detstvo. Je smutné, že deti dnešnej doby pohŕdajú slobodou a nevážia si to</w:t>
      </w:r>
      <w:r w:rsidR="00A1783E" w:rsidRPr="002A3E23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čo majú a čo im Boh dal. Radšej sa zatvoria za</w:t>
      </w:r>
      <w:r w:rsidR="009E4DAD" w:rsidRPr="002A3E23">
        <w:rPr>
          <w:rFonts w:ascii="Times New Roman" w:hAnsi="Times New Roman" w:cs="Times New Roman"/>
          <w:sz w:val="24"/>
          <w:szCs w:val="24"/>
        </w:rPr>
        <w:t xml:space="preserve"> dvere so 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svoji</w:t>
      </w:r>
      <w:r w:rsidR="009E4DAD" w:rsidRPr="002A3E23">
        <w:rPr>
          <w:rFonts w:ascii="Times New Roman" w:hAnsi="Times New Roman" w:cs="Times New Roman"/>
          <w:sz w:val="24"/>
          <w:szCs w:val="24"/>
        </w:rPr>
        <w:t>mi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9E4DAD" w:rsidRPr="002A3E23">
        <w:rPr>
          <w:rFonts w:ascii="Times New Roman" w:hAnsi="Times New Roman" w:cs="Times New Roman"/>
          <w:sz w:val="24"/>
          <w:szCs w:val="24"/>
        </w:rPr>
        <w:t>„</w:t>
      </w:r>
      <w:r w:rsidR="00E60F53" w:rsidRPr="002A3E23">
        <w:rPr>
          <w:rFonts w:ascii="Times New Roman" w:hAnsi="Times New Roman" w:cs="Times New Roman"/>
          <w:sz w:val="24"/>
          <w:szCs w:val="24"/>
        </w:rPr>
        <w:t>mobilný</w:t>
      </w:r>
      <w:r w:rsidR="009E4DAD" w:rsidRPr="002A3E23">
        <w:rPr>
          <w:rFonts w:ascii="Times New Roman" w:hAnsi="Times New Roman" w:cs="Times New Roman"/>
          <w:sz w:val="24"/>
          <w:szCs w:val="24"/>
        </w:rPr>
        <w:t>mi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kamarát</w:t>
      </w:r>
      <w:r w:rsidR="009E4DAD" w:rsidRPr="002A3E23">
        <w:rPr>
          <w:rFonts w:ascii="Times New Roman" w:hAnsi="Times New Roman" w:cs="Times New Roman"/>
          <w:sz w:val="24"/>
          <w:szCs w:val="24"/>
        </w:rPr>
        <w:t>mi“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a netrávia čas s</w:t>
      </w:r>
      <w:r w:rsidR="009E4DAD" w:rsidRPr="002A3E23">
        <w:rPr>
          <w:rFonts w:ascii="Times New Roman" w:hAnsi="Times New Roman" w:cs="Times New Roman"/>
          <w:sz w:val="24"/>
          <w:szCs w:val="24"/>
        </w:rPr>
        <w:t xml:space="preserve"> ozajstnými 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kamarátmi a nevypĺňajú svoje dni záľubami. </w:t>
      </w:r>
      <w:r w:rsidR="009E4DAD" w:rsidRPr="002A3E23">
        <w:rPr>
          <w:rFonts w:ascii="Times New Roman" w:hAnsi="Times New Roman" w:cs="Times New Roman"/>
          <w:sz w:val="24"/>
          <w:szCs w:val="24"/>
        </w:rPr>
        <w:t>V</w:t>
      </w:r>
      <w:r w:rsidR="00E60F53" w:rsidRPr="002A3E23">
        <w:rPr>
          <w:rFonts w:ascii="Times New Roman" w:hAnsi="Times New Roman" w:cs="Times New Roman"/>
          <w:sz w:val="24"/>
          <w:szCs w:val="24"/>
        </w:rPr>
        <w:t>eď predsa</w:t>
      </w:r>
      <w:r w:rsidR="000875C1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čo by dala Anna za slobodné detstvo? </w:t>
      </w:r>
    </w:p>
    <w:p w14:paraId="227141F4" w14:textId="2296A5CA" w:rsidR="00C169E4" w:rsidRPr="002A3E23" w:rsidRDefault="00016B27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Výstava Anny Frankovej vo mne zanechala </w:t>
      </w:r>
      <w:r w:rsidR="000875C1">
        <w:rPr>
          <w:rFonts w:ascii="Times New Roman" w:hAnsi="Times New Roman" w:cs="Times New Roman"/>
          <w:sz w:val="24"/>
          <w:szCs w:val="24"/>
        </w:rPr>
        <w:t xml:space="preserve">hlbokú </w:t>
      </w:r>
      <w:r w:rsidR="00E60F53" w:rsidRPr="002A3E23">
        <w:rPr>
          <w:rFonts w:ascii="Times New Roman" w:hAnsi="Times New Roman" w:cs="Times New Roman"/>
          <w:sz w:val="24"/>
          <w:szCs w:val="24"/>
        </w:rPr>
        <w:t>stopu. Uvedomi</w:t>
      </w:r>
      <w:r w:rsidR="000875C1">
        <w:rPr>
          <w:rFonts w:ascii="Times New Roman" w:hAnsi="Times New Roman" w:cs="Times New Roman"/>
          <w:sz w:val="24"/>
          <w:szCs w:val="24"/>
        </w:rPr>
        <w:t>la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som si, že si častokrát nevážim dobu</w:t>
      </w:r>
      <w:r w:rsidR="00F61035" w:rsidRPr="002A3E23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v ktorej žijem a ani to, že sa môžem slobodne rozhodovať skoro vo všetkom, že mám právo vyjadriť svoj názor a slobodne žiť. Som vďačná za svojich priateľov</w:t>
      </w:r>
      <w:r w:rsidR="00F61035" w:rsidRPr="002A3E23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aj za možnosť rozvíjať svoje záľuby a koníčky. Podľa môjho názoru je možné sa poučiť z dávnej minulosti, no niektor</w:t>
      </w:r>
      <w:r w:rsidR="00F61035" w:rsidRPr="002A3E23">
        <w:rPr>
          <w:rFonts w:ascii="Times New Roman" w:hAnsi="Times New Roman" w:cs="Times New Roman"/>
          <w:sz w:val="24"/>
          <w:szCs w:val="24"/>
        </w:rPr>
        <w:t>í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ľudia ešte stále vyvolávajú vojny a nevzali si ponaučenie z tých čias, kedy chodili okolo mŕtvych tiel a po cestách, kde bola samá krv. </w:t>
      </w:r>
      <w:r w:rsidR="00C169E4" w:rsidRPr="002A3E2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3A9285" w14:textId="77777777" w:rsidR="00FC1FB4" w:rsidRDefault="00C169E4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 xml:space="preserve">      </w:t>
      </w:r>
      <w:r w:rsidR="00E60F53" w:rsidRPr="002A3E23">
        <w:rPr>
          <w:rFonts w:ascii="Times New Roman" w:hAnsi="Times New Roman" w:cs="Times New Roman"/>
          <w:sz w:val="24"/>
          <w:szCs w:val="24"/>
        </w:rPr>
        <w:t>Ľudia dne</w:t>
      </w:r>
      <w:r w:rsidR="00F61035" w:rsidRPr="002A3E23">
        <w:rPr>
          <w:rFonts w:ascii="Times New Roman" w:hAnsi="Times New Roman" w:cs="Times New Roman"/>
          <w:sz w:val="24"/>
          <w:szCs w:val="24"/>
        </w:rPr>
        <w:t>ška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sú veľmi majetnícki a sebeckí a radšej nechajú zahynúť tisícky nevinných životo</w:t>
      </w:r>
      <w:r w:rsidR="00F61035" w:rsidRPr="002A3E23">
        <w:rPr>
          <w:rFonts w:ascii="Times New Roman" w:hAnsi="Times New Roman" w:cs="Times New Roman"/>
          <w:sz w:val="24"/>
          <w:szCs w:val="24"/>
        </w:rPr>
        <w:t>v</w:t>
      </w:r>
      <w:r w:rsidR="00E60F53" w:rsidRPr="002A3E23">
        <w:rPr>
          <w:rFonts w:ascii="Times New Roman" w:hAnsi="Times New Roman" w:cs="Times New Roman"/>
          <w:sz w:val="24"/>
          <w:szCs w:val="24"/>
        </w:rPr>
        <w:t>, ako sa uspokojiť s</w:t>
      </w:r>
      <w:r w:rsidR="00F61035" w:rsidRPr="002A3E23">
        <w:rPr>
          <w:rFonts w:ascii="Times New Roman" w:hAnsi="Times New Roman" w:cs="Times New Roman"/>
          <w:sz w:val="24"/>
          <w:szCs w:val="24"/>
        </w:rPr>
        <w:t> </w:t>
      </w:r>
      <w:r w:rsidR="00E60F53" w:rsidRPr="002A3E23">
        <w:rPr>
          <w:rFonts w:ascii="Times New Roman" w:hAnsi="Times New Roman" w:cs="Times New Roman"/>
          <w:sz w:val="24"/>
          <w:szCs w:val="24"/>
        </w:rPr>
        <w:t>tým</w:t>
      </w:r>
      <w:r w:rsidR="00F61035" w:rsidRPr="002A3E23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čo majú. Diskriminácia, rasizmus a mnoho in</w:t>
      </w:r>
      <w:r w:rsidR="00DC6D33" w:rsidRPr="002A3E23">
        <w:rPr>
          <w:rFonts w:ascii="Times New Roman" w:hAnsi="Times New Roman" w:cs="Times New Roman"/>
          <w:sz w:val="24"/>
          <w:szCs w:val="24"/>
        </w:rPr>
        <w:t>ej nadradenos</w:t>
      </w:r>
      <w:r w:rsidRPr="002A3E23">
        <w:rPr>
          <w:rFonts w:ascii="Times New Roman" w:hAnsi="Times New Roman" w:cs="Times New Roman"/>
          <w:sz w:val="24"/>
          <w:szCs w:val="24"/>
        </w:rPr>
        <w:t>ti</w:t>
      </w:r>
      <w:r w:rsidR="00FC1FB4">
        <w:rPr>
          <w:rFonts w:ascii="Times New Roman" w:hAnsi="Times New Roman" w:cs="Times New Roman"/>
          <w:sz w:val="24"/>
          <w:szCs w:val="24"/>
        </w:rPr>
        <w:t xml:space="preserve"> a nenávisti</w:t>
      </w:r>
      <w:r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E60F53" w:rsidRPr="002A3E23">
        <w:rPr>
          <w:rFonts w:ascii="Times New Roman" w:hAnsi="Times New Roman" w:cs="Times New Roman"/>
          <w:sz w:val="24"/>
          <w:szCs w:val="24"/>
        </w:rPr>
        <w:t>prevládajú vo veľkom aj v dnešnej dobe . Dnes už nezáleží na tom</w:t>
      </w:r>
      <w:r w:rsidRPr="002A3E23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aký je človek z</w:t>
      </w:r>
      <w:r w:rsidRPr="002A3E23">
        <w:rPr>
          <w:rFonts w:ascii="Times New Roman" w:hAnsi="Times New Roman" w:cs="Times New Roman"/>
          <w:sz w:val="24"/>
          <w:szCs w:val="24"/>
        </w:rPr>
        <w:t> </w:t>
      </w:r>
      <w:r w:rsidR="00E60F53" w:rsidRPr="002A3E23">
        <w:rPr>
          <w:rFonts w:ascii="Times New Roman" w:hAnsi="Times New Roman" w:cs="Times New Roman"/>
          <w:sz w:val="24"/>
          <w:szCs w:val="24"/>
        </w:rPr>
        <w:t>vnútra</w:t>
      </w:r>
      <w:r w:rsidRPr="002A3E23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ak</w:t>
      </w:r>
      <w:r w:rsidR="00BC290B">
        <w:rPr>
          <w:rFonts w:ascii="Times New Roman" w:hAnsi="Times New Roman" w:cs="Times New Roman"/>
          <w:sz w:val="24"/>
          <w:szCs w:val="24"/>
        </w:rPr>
        <w:t>é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má srdce, ale na tom</w:t>
      </w:r>
      <w:r w:rsidRPr="002A3E23">
        <w:rPr>
          <w:rFonts w:ascii="Times New Roman" w:hAnsi="Times New Roman" w:cs="Times New Roman"/>
          <w:sz w:val="24"/>
          <w:szCs w:val="24"/>
        </w:rPr>
        <w:t>,</w:t>
      </w:r>
      <w:r w:rsidR="00E60F53" w:rsidRPr="002A3E23">
        <w:rPr>
          <w:rFonts w:ascii="Times New Roman" w:hAnsi="Times New Roman" w:cs="Times New Roman"/>
          <w:sz w:val="24"/>
          <w:szCs w:val="24"/>
        </w:rPr>
        <w:t xml:space="preserve"> akej farby má pleť a ako sa oblieka, kým je a aké má postavenie vo svete. Pokiaľ nemáte značkové tričká, nové mobily alebo dokonalú postavu, ste takpovediac nikým a nemáte žiadnu hodnotu a je to veľmi smutné. </w:t>
      </w:r>
    </w:p>
    <w:p w14:paraId="7CC1C242" w14:textId="5AE50696" w:rsidR="00443AE1" w:rsidRPr="002A3E23" w:rsidRDefault="00E60F53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 xml:space="preserve">Počas </w:t>
      </w:r>
      <w:r w:rsidR="009A42A2" w:rsidRPr="002A3E23">
        <w:rPr>
          <w:rFonts w:ascii="Times New Roman" w:hAnsi="Times New Roman" w:cs="Times New Roman"/>
          <w:sz w:val="24"/>
          <w:szCs w:val="24"/>
        </w:rPr>
        <w:t>2.</w:t>
      </w:r>
      <w:r w:rsidR="00FC1FB4">
        <w:rPr>
          <w:rFonts w:ascii="Times New Roman" w:hAnsi="Times New Roman" w:cs="Times New Roman"/>
          <w:sz w:val="24"/>
          <w:szCs w:val="24"/>
        </w:rPr>
        <w:t xml:space="preserve"> </w:t>
      </w:r>
      <w:r w:rsidR="009A42A2" w:rsidRPr="002A3E23">
        <w:rPr>
          <w:rFonts w:ascii="Times New Roman" w:hAnsi="Times New Roman" w:cs="Times New Roman"/>
          <w:sz w:val="24"/>
          <w:szCs w:val="24"/>
        </w:rPr>
        <w:t xml:space="preserve">svetovej </w:t>
      </w:r>
      <w:r w:rsidRPr="002A3E23">
        <w:rPr>
          <w:rFonts w:ascii="Times New Roman" w:hAnsi="Times New Roman" w:cs="Times New Roman"/>
          <w:sz w:val="24"/>
          <w:szCs w:val="24"/>
        </w:rPr>
        <w:t>vojny to prevládalo tiež, keďže boli odsudzovaní podľa toho</w:t>
      </w:r>
      <w:r w:rsidR="009A42A2" w:rsidRPr="002A3E23">
        <w:rPr>
          <w:rFonts w:ascii="Times New Roman" w:hAnsi="Times New Roman" w:cs="Times New Roman"/>
          <w:sz w:val="24"/>
          <w:szCs w:val="24"/>
        </w:rPr>
        <w:t>,</w:t>
      </w:r>
      <w:r w:rsidRPr="002A3E23">
        <w:rPr>
          <w:rFonts w:ascii="Times New Roman" w:hAnsi="Times New Roman" w:cs="Times New Roman"/>
          <w:sz w:val="24"/>
          <w:szCs w:val="24"/>
        </w:rPr>
        <w:t xml:space="preserve"> kto je</w:t>
      </w:r>
      <w:r w:rsidR="00EA4A0E" w:rsidRPr="002A3E23">
        <w:rPr>
          <w:rFonts w:ascii="Times New Roman" w:hAnsi="Times New Roman" w:cs="Times New Roman"/>
          <w:sz w:val="24"/>
          <w:szCs w:val="24"/>
        </w:rPr>
        <w:t xml:space="preserve">/nie je </w:t>
      </w:r>
      <w:r w:rsidRP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9A42A2" w:rsidRPr="002A3E23">
        <w:rPr>
          <w:rFonts w:ascii="Times New Roman" w:hAnsi="Times New Roman" w:cs="Times New Roman"/>
          <w:sz w:val="24"/>
          <w:szCs w:val="24"/>
        </w:rPr>
        <w:t>Ž</w:t>
      </w:r>
      <w:r w:rsidRPr="002A3E23">
        <w:rPr>
          <w:rFonts w:ascii="Times New Roman" w:hAnsi="Times New Roman" w:cs="Times New Roman"/>
          <w:sz w:val="24"/>
          <w:szCs w:val="24"/>
        </w:rPr>
        <w:t>id a kto je</w:t>
      </w:r>
      <w:r w:rsidR="009A42A2" w:rsidRPr="002A3E23">
        <w:rPr>
          <w:rFonts w:ascii="Times New Roman" w:hAnsi="Times New Roman" w:cs="Times New Roman"/>
          <w:sz w:val="24"/>
          <w:szCs w:val="24"/>
        </w:rPr>
        <w:t xml:space="preserve"> alebo nie je </w:t>
      </w:r>
      <w:r w:rsidRPr="002A3E23">
        <w:rPr>
          <w:rFonts w:ascii="Times New Roman" w:hAnsi="Times New Roman" w:cs="Times New Roman"/>
          <w:sz w:val="24"/>
          <w:szCs w:val="24"/>
        </w:rPr>
        <w:t xml:space="preserve"> hoden života. </w:t>
      </w:r>
      <w:r w:rsidR="00EB0FD3" w:rsidRPr="002A3E23">
        <w:rPr>
          <w:rFonts w:ascii="Times New Roman" w:hAnsi="Times New Roman" w:cs="Times New Roman"/>
          <w:sz w:val="24"/>
          <w:szCs w:val="24"/>
        </w:rPr>
        <w:t>Nevinní</w:t>
      </w:r>
      <w:r w:rsidRPr="002A3E23">
        <w:rPr>
          <w:rFonts w:ascii="Times New Roman" w:hAnsi="Times New Roman" w:cs="Times New Roman"/>
          <w:sz w:val="24"/>
          <w:szCs w:val="24"/>
        </w:rPr>
        <w:t xml:space="preserve"> boli odvádzaní do koncentračných táborov za účelom smrti. Malo to veľký dopad na životy mnohých ľudí. </w:t>
      </w:r>
      <w:r w:rsidR="004A2B60" w:rsidRPr="002A3E23">
        <w:rPr>
          <w:rFonts w:ascii="Times New Roman" w:hAnsi="Times New Roman" w:cs="Times New Roman"/>
          <w:sz w:val="24"/>
          <w:szCs w:val="24"/>
        </w:rPr>
        <w:t>N</w:t>
      </w:r>
      <w:r w:rsidRPr="002A3E23">
        <w:rPr>
          <w:rFonts w:ascii="Times New Roman" w:hAnsi="Times New Roman" w:cs="Times New Roman"/>
          <w:sz w:val="24"/>
          <w:szCs w:val="24"/>
        </w:rPr>
        <w:t>emali vôbec žiadne práva</w:t>
      </w:r>
      <w:r w:rsidR="004A2B60" w:rsidRPr="002A3E23">
        <w:rPr>
          <w:rFonts w:ascii="Times New Roman" w:hAnsi="Times New Roman" w:cs="Times New Roman"/>
          <w:sz w:val="24"/>
          <w:szCs w:val="24"/>
        </w:rPr>
        <w:t>, hanbili sa priznať k </w:t>
      </w:r>
      <w:r w:rsidR="00D0785C" w:rsidRPr="002A3E23">
        <w:rPr>
          <w:rFonts w:ascii="Times New Roman" w:hAnsi="Times New Roman" w:cs="Times New Roman"/>
          <w:sz w:val="24"/>
          <w:szCs w:val="24"/>
        </w:rPr>
        <w:t>s</w:t>
      </w:r>
      <w:r w:rsidR="004A2B60" w:rsidRPr="002A3E23">
        <w:rPr>
          <w:rFonts w:ascii="Times New Roman" w:hAnsi="Times New Roman" w:cs="Times New Roman"/>
          <w:sz w:val="24"/>
          <w:szCs w:val="24"/>
        </w:rPr>
        <w:t>vojej identite</w:t>
      </w:r>
      <w:r w:rsidR="006E5AA1" w:rsidRPr="002A3E23">
        <w:rPr>
          <w:rFonts w:ascii="Times New Roman" w:hAnsi="Times New Roman" w:cs="Times New Roman"/>
          <w:sz w:val="24"/>
          <w:szCs w:val="24"/>
        </w:rPr>
        <w:t xml:space="preserve">. </w:t>
      </w:r>
      <w:r w:rsidRPr="002A3E23">
        <w:rPr>
          <w:rFonts w:ascii="Times New Roman" w:hAnsi="Times New Roman" w:cs="Times New Roman"/>
          <w:sz w:val="24"/>
          <w:szCs w:val="24"/>
        </w:rPr>
        <w:t>Boli to veľmi zlé časy</w:t>
      </w:r>
      <w:r w:rsidR="004A2B60" w:rsidRPr="002A3E23">
        <w:rPr>
          <w:rFonts w:ascii="Times New Roman" w:hAnsi="Times New Roman" w:cs="Times New Roman"/>
          <w:sz w:val="24"/>
          <w:szCs w:val="24"/>
        </w:rPr>
        <w:t>,</w:t>
      </w:r>
      <w:r w:rsidRPr="002A3E23">
        <w:rPr>
          <w:rFonts w:ascii="Times New Roman" w:hAnsi="Times New Roman" w:cs="Times New Roman"/>
          <w:sz w:val="24"/>
          <w:szCs w:val="24"/>
        </w:rPr>
        <w:t xml:space="preserve"> z ktorých by sa dnes ľudia mali poučiť a ktoré by sa už nikdy nemali opakovať.</w:t>
      </w:r>
      <w:r w:rsidR="005922EB" w:rsidRPr="002A3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43AE1" w:rsidRPr="002A3E2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FF2603A" w14:textId="67C896FD" w:rsidR="00FD5C2C" w:rsidRPr="002A3E23" w:rsidRDefault="00443AE1" w:rsidP="003F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FD5C2C" w:rsidRPr="002A3E23" w:rsidSect="00F30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C6"/>
    <w:rsid w:val="000024AF"/>
    <w:rsid w:val="000123A2"/>
    <w:rsid w:val="000161AE"/>
    <w:rsid w:val="00016B27"/>
    <w:rsid w:val="0002596D"/>
    <w:rsid w:val="000875C1"/>
    <w:rsid w:val="000B4668"/>
    <w:rsid w:val="00105AF2"/>
    <w:rsid w:val="00135B1B"/>
    <w:rsid w:val="00142AAA"/>
    <w:rsid w:val="0014652F"/>
    <w:rsid w:val="0015770C"/>
    <w:rsid w:val="001914AE"/>
    <w:rsid w:val="00193076"/>
    <w:rsid w:val="00210595"/>
    <w:rsid w:val="002175C7"/>
    <w:rsid w:val="002545DE"/>
    <w:rsid w:val="00283CE2"/>
    <w:rsid w:val="002934BA"/>
    <w:rsid w:val="002A0BC6"/>
    <w:rsid w:val="002A3E23"/>
    <w:rsid w:val="002A6FC8"/>
    <w:rsid w:val="002B5BCA"/>
    <w:rsid w:val="002E1B00"/>
    <w:rsid w:val="002E48E2"/>
    <w:rsid w:val="0033025A"/>
    <w:rsid w:val="00333BDC"/>
    <w:rsid w:val="003705BB"/>
    <w:rsid w:val="003957D3"/>
    <w:rsid w:val="003A5041"/>
    <w:rsid w:val="003A6BD5"/>
    <w:rsid w:val="003E1E67"/>
    <w:rsid w:val="003F1798"/>
    <w:rsid w:val="003F2010"/>
    <w:rsid w:val="00405C8D"/>
    <w:rsid w:val="00443400"/>
    <w:rsid w:val="00443AE1"/>
    <w:rsid w:val="004517D0"/>
    <w:rsid w:val="00455701"/>
    <w:rsid w:val="00463816"/>
    <w:rsid w:val="00465467"/>
    <w:rsid w:val="00494D8C"/>
    <w:rsid w:val="004A2B60"/>
    <w:rsid w:val="004B6A3E"/>
    <w:rsid w:val="004D4AFB"/>
    <w:rsid w:val="00510E88"/>
    <w:rsid w:val="00511A04"/>
    <w:rsid w:val="0052241C"/>
    <w:rsid w:val="00523E9D"/>
    <w:rsid w:val="00535397"/>
    <w:rsid w:val="00557B1A"/>
    <w:rsid w:val="00590DC7"/>
    <w:rsid w:val="00590F0F"/>
    <w:rsid w:val="005922EB"/>
    <w:rsid w:val="005F7E71"/>
    <w:rsid w:val="0060243A"/>
    <w:rsid w:val="006358AB"/>
    <w:rsid w:val="00635FE3"/>
    <w:rsid w:val="0063778B"/>
    <w:rsid w:val="0064542C"/>
    <w:rsid w:val="00653D24"/>
    <w:rsid w:val="006A4A67"/>
    <w:rsid w:val="006C4079"/>
    <w:rsid w:val="006D6CDC"/>
    <w:rsid w:val="006E3834"/>
    <w:rsid w:val="006E5AA1"/>
    <w:rsid w:val="00715EDB"/>
    <w:rsid w:val="007341A9"/>
    <w:rsid w:val="00741415"/>
    <w:rsid w:val="0076530D"/>
    <w:rsid w:val="00780E66"/>
    <w:rsid w:val="007C4B83"/>
    <w:rsid w:val="007D4A30"/>
    <w:rsid w:val="007D560C"/>
    <w:rsid w:val="007F4BE9"/>
    <w:rsid w:val="00817650"/>
    <w:rsid w:val="00841E60"/>
    <w:rsid w:val="0088168F"/>
    <w:rsid w:val="00881FAA"/>
    <w:rsid w:val="00882A1F"/>
    <w:rsid w:val="008B10B1"/>
    <w:rsid w:val="008B2B07"/>
    <w:rsid w:val="008B42B8"/>
    <w:rsid w:val="008C19C2"/>
    <w:rsid w:val="008D449C"/>
    <w:rsid w:val="008E3283"/>
    <w:rsid w:val="008F6298"/>
    <w:rsid w:val="009550EC"/>
    <w:rsid w:val="00974846"/>
    <w:rsid w:val="00996AC0"/>
    <w:rsid w:val="00996D9D"/>
    <w:rsid w:val="009A42A2"/>
    <w:rsid w:val="009A46CF"/>
    <w:rsid w:val="009A4BA7"/>
    <w:rsid w:val="009C748C"/>
    <w:rsid w:val="009E4DAD"/>
    <w:rsid w:val="009E7CDC"/>
    <w:rsid w:val="00A0433E"/>
    <w:rsid w:val="00A1783E"/>
    <w:rsid w:val="00A20451"/>
    <w:rsid w:val="00A252BF"/>
    <w:rsid w:val="00A42CA7"/>
    <w:rsid w:val="00B0543C"/>
    <w:rsid w:val="00B07055"/>
    <w:rsid w:val="00B63D22"/>
    <w:rsid w:val="00B9425D"/>
    <w:rsid w:val="00BC290B"/>
    <w:rsid w:val="00C169E4"/>
    <w:rsid w:val="00C25348"/>
    <w:rsid w:val="00C554D9"/>
    <w:rsid w:val="00C76854"/>
    <w:rsid w:val="00CA2049"/>
    <w:rsid w:val="00CF520F"/>
    <w:rsid w:val="00D07142"/>
    <w:rsid w:val="00D0785C"/>
    <w:rsid w:val="00D10B0F"/>
    <w:rsid w:val="00D12265"/>
    <w:rsid w:val="00D76031"/>
    <w:rsid w:val="00D81B68"/>
    <w:rsid w:val="00D9356F"/>
    <w:rsid w:val="00D9618F"/>
    <w:rsid w:val="00DA34E8"/>
    <w:rsid w:val="00DB159E"/>
    <w:rsid w:val="00DC6D33"/>
    <w:rsid w:val="00DD0F46"/>
    <w:rsid w:val="00DF56D6"/>
    <w:rsid w:val="00DF715D"/>
    <w:rsid w:val="00E26636"/>
    <w:rsid w:val="00E56AB2"/>
    <w:rsid w:val="00E60F53"/>
    <w:rsid w:val="00E63B6A"/>
    <w:rsid w:val="00EA4A0E"/>
    <w:rsid w:val="00EB0FD3"/>
    <w:rsid w:val="00EB6ABD"/>
    <w:rsid w:val="00EC1E85"/>
    <w:rsid w:val="00EE76E8"/>
    <w:rsid w:val="00F30AA7"/>
    <w:rsid w:val="00F318ED"/>
    <w:rsid w:val="00F43F17"/>
    <w:rsid w:val="00F61035"/>
    <w:rsid w:val="00F83BF4"/>
    <w:rsid w:val="00FB0287"/>
    <w:rsid w:val="00FC1FB4"/>
    <w:rsid w:val="00FC4DE2"/>
    <w:rsid w:val="00FD5C2C"/>
    <w:rsid w:val="00FE146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5F316"/>
  <w15:chartTrackingRefBased/>
  <w15:docId w15:val="{8E3CD172-72DC-4652-896F-F72B1326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A0B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A0B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A0B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A0B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A0B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A0B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A0B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A0B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A0B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0B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A0B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A0B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A0BC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A0BC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A0BC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A0BC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A0BC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A0BC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A0B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A0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0B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A0B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A0B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A0BC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A0BC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A0BC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A0B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A0BC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A0B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Majzelova</dc:creator>
  <cp:keywords/>
  <dc:description/>
  <cp:lastModifiedBy>Mária Čierna</cp:lastModifiedBy>
  <cp:revision>2</cp:revision>
  <dcterms:created xsi:type="dcterms:W3CDTF">2024-02-26T06:33:00Z</dcterms:created>
  <dcterms:modified xsi:type="dcterms:W3CDTF">2024-02-26T06:33:00Z</dcterms:modified>
</cp:coreProperties>
</file>