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E2CC" w14:textId="4A96F51D" w:rsidR="0011303F" w:rsidRDefault="0011303F" w:rsidP="00A74ED3">
      <w:pPr>
        <w:shd w:val="clear" w:color="auto" w:fill="FFFFFF"/>
        <w:spacing w:after="0" w:line="240" w:lineRule="auto"/>
        <w:ind w:left="2124" w:firstLine="708"/>
        <w:textAlignment w:val="top"/>
        <w:outlineLvl w:val="3"/>
        <w:rPr>
          <w:rFonts w:ascii="Open Sans" w:eastAsia="Times New Roman" w:hAnsi="Open Sans" w:cs="Open Sans"/>
          <w:color w:val="111111"/>
          <w:kern w:val="0"/>
          <w:sz w:val="30"/>
          <w:szCs w:val="30"/>
          <w:lang w:eastAsia="sk-SK"/>
          <w14:ligatures w14:val="none"/>
        </w:rPr>
      </w:pPr>
      <w:bookmarkStart w:id="0" w:name="_GoBack"/>
      <w:bookmarkEnd w:id="0"/>
      <w:r w:rsidRPr="0011303F">
        <w:rPr>
          <w:rFonts w:ascii="Open Sans" w:eastAsia="Times New Roman" w:hAnsi="Open Sans" w:cs="Open Sans"/>
          <w:color w:val="111111"/>
          <w:kern w:val="0"/>
          <w:sz w:val="30"/>
          <w:szCs w:val="30"/>
          <w:lang w:eastAsia="sk-SK"/>
          <w14:ligatures w14:val="none"/>
        </w:rPr>
        <w:t>Úspešný rok v matematike</w:t>
      </w:r>
    </w:p>
    <w:p w14:paraId="19BEDFA8" w14:textId="77777777" w:rsidR="00A74ED3" w:rsidRDefault="00A74ED3" w:rsidP="00357B1A">
      <w:pPr>
        <w:shd w:val="clear" w:color="auto" w:fill="FFFFFF"/>
        <w:spacing w:after="0" w:line="240" w:lineRule="auto"/>
        <w:ind w:firstLine="708"/>
        <w:textAlignment w:val="top"/>
        <w:outlineLvl w:val="3"/>
        <w:rPr>
          <w:rFonts w:ascii="Open Sans" w:eastAsia="Times New Roman" w:hAnsi="Open Sans" w:cs="Open Sans"/>
          <w:color w:val="111111"/>
          <w:kern w:val="0"/>
          <w:sz w:val="30"/>
          <w:szCs w:val="30"/>
          <w:lang w:eastAsia="sk-SK"/>
          <w14:ligatures w14:val="none"/>
        </w:rPr>
      </w:pPr>
    </w:p>
    <w:p w14:paraId="5EF0162F" w14:textId="77777777" w:rsidR="00A74ED3" w:rsidRPr="0011303F" w:rsidRDefault="00A74ED3" w:rsidP="00357B1A">
      <w:pPr>
        <w:shd w:val="clear" w:color="auto" w:fill="FFFFFF"/>
        <w:spacing w:after="0" w:line="240" w:lineRule="auto"/>
        <w:ind w:firstLine="708"/>
        <w:textAlignment w:val="top"/>
        <w:outlineLvl w:val="3"/>
        <w:rPr>
          <w:rFonts w:ascii="Open Sans" w:eastAsia="Times New Roman" w:hAnsi="Open Sans" w:cs="Open Sans"/>
          <w:color w:val="111111"/>
          <w:kern w:val="0"/>
          <w:sz w:val="30"/>
          <w:szCs w:val="30"/>
          <w:lang w:eastAsia="sk-SK"/>
          <w14:ligatures w14:val="none"/>
        </w:rPr>
      </w:pPr>
    </w:p>
    <w:p w14:paraId="28A17671" w14:textId="77777777" w:rsidR="0011303F" w:rsidRPr="0011303F" w:rsidRDefault="0011303F" w:rsidP="00357B1A">
      <w:pPr>
        <w:shd w:val="clear" w:color="auto" w:fill="FFFFFF"/>
        <w:spacing w:after="0" w:line="288" w:lineRule="atLeast"/>
        <w:ind w:left="570"/>
        <w:jc w:val="both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                Žiaci našej školy sa zúčastnili a výborne reprezentovali školu na viacerých matematických súťažiach ako i na súťažiach z oblasti informatiky.</w:t>
      </w:r>
    </w:p>
    <w:p w14:paraId="554987B8" w14:textId="77777777" w:rsidR="00357B1A" w:rsidRDefault="0011303F" w:rsidP="00357B1A">
      <w:pPr>
        <w:jc w:val="both"/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                Dňa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7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.12.202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2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sa uskutočnilo školské kolo Pytagoriáda v kategórii P5 (5. roč.). Zúčastnilo sa ho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29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žiakov, úspešní riešitelia a postupujúci do okresného kola boli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10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žiaci. V okresnom kole (2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0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.3.202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3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) bolo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6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úspešných riešiteľov,</w:t>
      </w:r>
      <w:r w:rsidR="00357B1A" w:rsidRPr="00357B1A">
        <w:t xml:space="preserve"> </w:t>
      </w:r>
      <w:r w:rsidR="00357B1A">
        <w:t>.........1.m. S. Hajdu 5.B</w:t>
      </w:r>
    </w:p>
    <w:p w14:paraId="00E8804E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2.m. J. Doktorová 5.C</w:t>
      </w:r>
    </w:p>
    <w:p w14:paraId="728ED75F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4.m. T. Kronek 5.C</w:t>
      </w:r>
    </w:p>
    <w:p w14:paraId="6CE949B4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6-8.m. T. Prepira 5.C</w:t>
      </w:r>
    </w:p>
    <w:p w14:paraId="4CBD5CE0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12m. E. Jacková 5.D</w:t>
      </w:r>
    </w:p>
    <w:p w14:paraId="17A0D92A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19-20.m. E. Klusová 5.D</w:t>
      </w:r>
    </w:p>
    <w:p w14:paraId="10B7E74B" w14:textId="77777777" w:rsidR="00357B1A" w:rsidRDefault="0011303F" w:rsidP="00357B1A">
      <w:pPr>
        <w:jc w:val="both"/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                Dňa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8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.12.202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2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sa uskutočnilo školské kolo Pytagoriáda v kategórii P6, P7 a P8. V kategórii P6 sa zúčastnilo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26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žiakov, úspešní riešitelia a postupujúci do okresného kola boli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1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0 žiaci. V okresnom kole (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21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.3.202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3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) bol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i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2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úspešn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í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riešite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lia,</w:t>
      </w:r>
      <w:r w:rsidR="00357B1A" w:rsidRPr="00357B1A">
        <w:t xml:space="preserve"> </w:t>
      </w:r>
      <w:r w:rsidR="00357B1A">
        <w:t>.........1.m. D. Kreheľ 6.B</w:t>
      </w:r>
    </w:p>
    <w:p w14:paraId="7A30E336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2.m. K. Gorel 6.F</w:t>
      </w:r>
    </w:p>
    <w:p w14:paraId="40898CF2" w14:textId="77777777" w:rsidR="00357B1A" w:rsidRDefault="0011303F" w:rsidP="00357B1A">
      <w:pPr>
        <w:jc w:val="both"/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V kategórii P7 sa zúčastnilo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3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0 žiakov, úspešní riešitelia a postupujúci do okresného kola boli 7 žiaci. V okresnom kole (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21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.3.202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3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) boli 4 úspešní riešitelia, </w:t>
      </w:r>
      <w:r w:rsidR="00357B1A">
        <w:t>.........1.m. C. Dzirbík 7.E</w:t>
      </w:r>
    </w:p>
    <w:p w14:paraId="77F10357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2.m. M. Duda 7.B</w:t>
      </w:r>
    </w:p>
    <w:p w14:paraId="741A223B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4.m. D. Valčák 7.B</w:t>
      </w:r>
    </w:p>
    <w:p w14:paraId="29A01491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13.m. N. Kroneková 7.C</w:t>
      </w:r>
    </w:p>
    <w:p w14:paraId="7D41BE23" w14:textId="77777777" w:rsidR="00357B1A" w:rsidRDefault="0011303F" w:rsidP="00357B1A">
      <w:pPr>
        <w:jc w:val="both"/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V kategórii P8 sa zúčastnilo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21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žiakov, úspešní riešitelia a postupujúci do okresného kola boli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16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žiaci. V okresnom kole (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21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.3.202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3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) bolo 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6 </w:t>
      </w:r>
      <w:r w:rsidR="00357B1A"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úspešných riešiteľov</w:t>
      </w:r>
      <w:r w:rsidR="00357B1A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,</w:t>
      </w:r>
      <w:r w:rsidR="00357B1A"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 </w:t>
      </w:r>
      <w:r w:rsidR="00357B1A">
        <w:t>.........1.m. M. Chovanec 8.C</w:t>
      </w:r>
    </w:p>
    <w:p w14:paraId="5E283F25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3.m. M. Nemec 8.A</w:t>
      </w:r>
    </w:p>
    <w:p w14:paraId="490B6727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4.m. M. Banáš 8.D</w:t>
      </w:r>
    </w:p>
    <w:p w14:paraId="55810E8B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11.m. O. Klus 8.D</w:t>
      </w:r>
    </w:p>
    <w:p w14:paraId="5317E05C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25.m V. Stovíček 8.C</w:t>
      </w:r>
    </w:p>
    <w:p w14:paraId="5606F88C" w14:textId="77777777" w:rsidR="00357B1A" w:rsidRDefault="00357B1A" w:rsidP="00357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27.m V. Smutný 8.A</w:t>
      </w:r>
    </w:p>
    <w:p w14:paraId="6479E581" w14:textId="77777777" w:rsidR="00357B1A" w:rsidRDefault="00357B1A" w:rsidP="00357B1A">
      <w:pPr>
        <w:jc w:val="both"/>
      </w:pPr>
      <w:r>
        <w:t xml:space="preserve">V kategórii P8 víťaz okresného kola  </w:t>
      </w:r>
      <w:r w:rsidRPr="00357B1A">
        <w:rPr>
          <w:b/>
          <w:bCs/>
        </w:rPr>
        <w:t>Matej Chovanec</w:t>
      </w:r>
      <w:r>
        <w:t xml:space="preserve"> postúpil do </w:t>
      </w:r>
      <w:r w:rsidRPr="00357B1A">
        <w:rPr>
          <w:b/>
          <w:bCs/>
        </w:rPr>
        <w:t>celoslovenského kola</w:t>
      </w:r>
      <w:r>
        <w:t xml:space="preserve">, ktoré sa konalo 25.5.2023 v Bratislave a získal skvelé </w:t>
      </w:r>
      <w:r w:rsidRPr="00357B1A">
        <w:rPr>
          <w:b/>
          <w:bCs/>
        </w:rPr>
        <w:t>3.miesto</w:t>
      </w:r>
      <w:r>
        <w:t xml:space="preserve">. Je to mimoriadny úspech. Matejovi </w:t>
      </w:r>
      <w:r w:rsidR="003B4BEF">
        <w:t>gratulujeme.</w:t>
      </w:r>
    </w:p>
    <w:p w14:paraId="33666D1E" w14:textId="77777777" w:rsidR="003B4BEF" w:rsidRDefault="0011303F" w:rsidP="003B4BEF">
      <w:pPr>
        <w:jc w:val="both"/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                V matematickej olympiáde postúpilo do okresného kola v kategórii Z5 1</w:t>
      </w:r>
      <w:r w:rsidR="003B4BE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0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žiakov. Okresné kolo sa konalo 2</w:t>
      </w:r>
      <w:r w:rsidR="003B4BE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5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.1.202</w:t>
      </w:r>
      <w:r w:rsidR="003B4BE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3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a úspešní boli všetci </w:t>
      </w:r>
      <w:r w:rsidR="003B4BE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8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žiaci</w:t>
      </w:r>
      <w:r w:rsidR="003B4BE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....</w:t>
      </w:r>
      <w:r w:rsidR="003B4BEF">
        <w:t>1m... Agalarev 5.A</w:t>
      </w:r>
    </w:p>
    <w:p w14:paraId="7B74D6E9" w14:textId="77777777" w:rsidR="003B4BEF" w:rsidRDefault="003B4BEF" w:rsidP="003B4BEF">
      <w:pPr>
        <w:ind w:left="4956"/>
        <w:jc w:val="both"/>
      </w:pPr>
      <w:r>
        <w:t>3m... Jacková 5.D</w:t>
      </w:r>
    </w:p>
    <w:p w14:paraId="4C659FA1" w14:textId="77777777" w:rsidR="003B4BEF" w:rsidRDefault="003B4BEF" w:rsidP="003B4BEF">
      <w:pPr>
        <w:ind w:left="4248" w:firstLine="708"/>
        <w:jc w:val="both"/>
      </w:pPr>
      <w:r>
        <w:t>4-6m Ignjič 5.A</w:t>
      </w:r>
    </w:p>
    <w:p w14:paraId="71A9CE69" w14:textId="77777777" w:rsidR="003B4BEF" w:rsidRDefault="003B4BEF" w:rsidP="003B4BEF">
      <w:pPr>
        <w:ind w:left="4248" w:firstLine="708"/>
        <w:jc w:val="both"/>
      </w:pPr>
      <w:r>
        <w:lastRenderedPageBreak/>
        <w:t>7-9m Hajdu T 5.B</w:t>
      </w:r>
    </w:p>
    <w:p w14:paraId="1A6073B4" w14:textId="77777777" w:rsidR="003B4BEF" w:rsidRDefault="003B4BEF" w:rsidP="003B4BEF">
      <w:pPr>
        <w:ind w:left="4248" w:firstLine="708"/>
        <w:jc w:val="both"/>
      </w:pPr>
      <w:r>
        <w:t>10-12m Hajdu S 5.B</w:t>
      </w:r>
    </w:p>
    <w:p w14:paraId="0143870D" w14:textId="77777777" w:rsidR="003B4BEF" w:rsidRDefault="003B4BEF" w:rsidP="003B4BEF">
      <w:pPr>
        <w:ind w:left="4248" w:firstLine="708"/>
        <w:jc w:val="both"/>
      </w:pPr>
      <w:r>
        <w:t>13m Čermák 5.F</w:t>
      </w:r>
    </w:p>
    <w:p w14:paraId="16A0BC37" w14:textId="77777777" w:rsidR="003B4BEF" w:rsidRDefault="003B4BEF" w:rsidP="003B4BEF">
      <w:pPr>
        <w:ind w:left="4248" w:firstLine="708"/>
        <w:jc w:val="both"/>
      </w:pPr>
      <w:r>
        <w:t>20-21m Račák 5.B</w:t>
      </w:r>
    </w:p>
    <w:p w14:paraId="2F615031" w14:textId="77777777" w:rsidR="003B4BEF" w:rsidRDefault="003B4BEF" w:rsidP="003B4BEF">
      <w:pPr>
        <w:ind w:left="4248" w:firstLine="708"/>
        <w:jc w:val="both"/>
      </w:pPr>
      <w:r>
        <w:t>20-21m Doktorová 5.C</w:t>
      </w:r>
    </w:p>
    <w:p w14:paraId="434E2E59" w14:textId="77777777" w:rsidR="008D6DC5" w:rsidRDefault="0011303F" w:rsidP="008D6DC5">
      <w:pPr>
        <w:jc w:val="both"/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V kategórii Z6 postúpilo do okresného kola 5 žiakov, úspešní riešitelia okresného kola (1</w:t>
      </w:r>
      <w:r w:rsidR="00860EFE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4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.4.202</w:t>
      </w:r>
      <w:r w:rsidR="00860EFE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3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) bol </w:t>
      </w:r>
      <w:r w:rsidR="00860EFE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1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</w:t>
      </w:r>
      <w:r w:rsidR="00860EFE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k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, </w:t>
      </w:r>
      <w:r w:rsidR="008D6DC5">
        <w:t>3.m. Kreheľ 6.B.</w:t>
      </w:r>
    </w:p>
    <w:p w14:paraId="2954D38E" w14:textId="77777777" w:rsidR="008D6DC5" w:rsidRDefault="0011303F" w:rsidP="008D6DC5">
      <w:pPr>
        <w:jc w:val="both"/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V kategórii Z7 postúpili do okresného kola (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14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.4.202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3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) 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9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žiaci, úspešný riešiteľ okresného kola bol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i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7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ci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, </w:t>
      </w:r>
      <w:r w:rsidR="008D6DC5">
        <w:t>1-4.m Múčka 7.B, Dzirbík 7.E, Kreheľová 7.B</w:t>
      </w:r>
    </w:p>
    <w:p w14:paraId="3644A7D5" w14:textId="77777777" w:rsidR="008D6DC5" w:rsidRDefault="008D6DC5" w:rsidP="008D6DC5">
      <w:pPr>
        <w:ind w:firstLine="708"/>
        <w:jc w:val="both"/>
      </w:pPr>
      <w:r>
        <w:t>10-13.m Sedlák 7.B</w:t>
      </w:r>
    </w:p>
    <w:p w14:paraId="02E76788" w14:textId="77777777" w:rsidR="008D6DC5" w:rsidRDefault="008D6DC5" w:rsidP="008D6DC5">
      <w:pPr>
        <w:ind w:firstLine="708"/>
        <w:jc w:val="both"/>
      </w:pPr>
      <w:r>
        <w:t>14-18.m Kroneková N. 7.C, Žiška 7.D</w:t>
      </w:r>
    </w:p>
    <w:p w14:paraId="027B7505" w14:textId="77777777" w:rsidR="008D6DC5" w:rsidRDefault="008D6DC5" w:rsidP="008D6DC5">
      <w:pPr>
        <w:ind w:firstLine="708"/>
        <w:jc w:val="both"/>
      </w:pPr>
      <w:r>
        <w:t>19-24.m Hayden 7.B</w:t>
      </w:r>
    </w:p>
    <w:p w14:paraId="55450587" w14:textId="77777777" w:rsidR="008D6DC5" w:rsidRDefault="0011303F" w:rsidP="008D6DC5">
      <w:pPr>
        <w:jc w:val="both"/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V kategórii Z8 postúpil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i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do okresného kola (1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4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.4.202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3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) 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6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ci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, úspešní riešitelia okresného kola boli 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3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žiaci,</w:t>
      </w:r>
      <w:r w:rsidR="008D6DC5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 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</w:t>
      </w:r>
      <w:r w:rsidR="008D6DC5">
        <w:t>4-5.m Nemec 8.A, Gažák 8.A</w:t>
      </w:r>
    </w:p>
    <w:p w14:paraId="53F1EC2C" w14:textId="77777777" w:rsidR="008D6DC5" w:rsidRDefault="008D6DC5" w:rsidP="008D6DC5">
      <w:pPr>
        <w:ind w:firstLine="708"/>
        <w:jc w:val="both"/>
      </w:pPr>
      <w:r>
        <w:t>12-14.m Smutný 8.A</w:t>
      </w:r>
    </w:p>
    <w:p w14:paraId="02FE27E8" w14:textId="77777777" w:rsidR="003B4BEF" w:rsidRDefault="0011303F" w:rsidP="008D6DC5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V kategórii Z9 postúpil</w:t>
      </w:r>
      <w:r w:rsidR="003B4BE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i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do okresného kola (26.1.2022) </w:t>
      </w:r>
      <w:r w:rsidR="003B4BE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2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 xml:space="preserve"> žia</w:t>
      </w:r>
      <w:r w:rsidR="003B4BE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ci</w:t>
      </w: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, úspešní riešitelia okresného kola bol</w:t>
      </w:r>
      <w:r w:rsidR="003B4BE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a 1 žiačka  Pastvová 9.D.</w:t>
      </w:r>
    </w:p>
    <w:p w14:paraId="6B4DB38A" w14:textId="77777777" w:rsidR="009F4D24" w:rsidRDefault="009F4D24" w:rsidP="008D6DC5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</w:pPr>
    </w:p>
    <w:p w14:paraId="1EEDA12F" w14:textId="77777777" w:rsidR="009F4D24" w:rsidRDefault="009F4D24" w:rsidP="009F4D24">
      <w:pPr>
        <w:jc w:val="both"/>
      </w:pPr>
      <w:r>
        <w:t>Dňa 30.3.2023 sa žiaci 7.ročníka (Duda, Lennerová, Frappier, Kroneková) zúčastnili celoslovenského kola MATBOJ a obsadoli krásne 2.miesto.</w:t>
      </w:r>
    </w:p>
    <w:p w14:paraId="3C77F275" w14:textId="77777777" w:rsidR="00A74ED3" w:rsidRDefault="00A74ED3" w:rsidP="00A74ED3">
      <w:pPr>
        <w:tabs>
          <w:tab w:val="left" w:pos="2530"/>
        </w:tabs>
        <w:jc w:val="both"/>
      </w:pPr>
      <w:r>
        <w:tab/>
        <w:t>Okrsné kolo                                   Celoslovenské kolo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96"/>
        <w:gridCol w:w="96"/>
        <w:gridCol w:w="96"/>
        <w:gridCol w:w="1611"/>
        <w:gridCol w:w="420"/>
        <w:gridCol w:w="989"/>
        <w:gridCol w:w="1611"/>
        <w:gridCol w:w="393"/>
        <w:gridCol w:w="1026"/>
      </w:tblGrid>
      <w:tr w:rsidR="00A74ED3" w:rsidRPr="005C7766" w14:paraId="74CFA148" w14:textId="77777777" w:rsidTr="00C4115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D4479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Baltie 2023 B kat.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8CB39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90773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F9407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EB4CD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Timo Hajdu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AD14C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C2C9F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8ABB3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Timo Hajdu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FC700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1FDBA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18. miesto</w:t>
            </w:r>
          </w:p>
        </w:tc>
      </w:tr>
      <w:tr w:rsidR="00A74ED3" w:rsidRPr="005C7766" w14:paraId="09C1D34F" w14:textId="77777777" w:rsidTr="00C41157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B49C1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Baltie 2023 B kat.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96208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29C7A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9F0C6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6D0E4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Šimon Prosman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8A980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B51D7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F83BD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Šimon Prosman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DD34F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05BE2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20. miesto</w:t>
            </w:r>
          </w:p>
        </w:tc>
      </w:tr>
      <w:tr w:rsidR="00A74ED3" w:rsidRPr="005C7766" w14:paraId="6F78B00E" w14:textId="77777777" w:rsidTr="00C41157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427E2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Baltie 2023 B kat.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AED0E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517EA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34014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E1177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Samuel Hajdu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0BFAC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60139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9DC72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ADB40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A1E4A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ED3" w:rsidRPr="005C7766" w14:paraId="79D84C43" w14:textId="77777777" w:rsidTr="00C41157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70B9D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Baltie 2023 C kat.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549B3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90C53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AC41D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25F08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Max Kopal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48F39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744F6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D879A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Max Kopal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81110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35EC9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13. miesto</w:t>
            </w:r>
          </w:p>
        </w:tc>
      </w:tr>
      <w:tr w:rsidR="00A74ED3" w:rsidRPr="005C7766" w14:paraId="440593B1" w14:textId="77777777" w:rsidTr="00C41157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2A14B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Baltie 2023 C kat.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2BD4B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4DA9D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36FF6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AE951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Viktor Smutný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57DB4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41B7D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2. miesto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F4DA0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Viktor Smutný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1A3FA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C9824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12. miesto</w:t>
            </w:r>
          </w:p>
        </w:tc>
      </w:tr>
      <w:tr w:rsidR="00A74ED3" w:rsidRPr="005C7766" w14:paraId="225E94B9" w14:textId="77777777" w:rsidTr="00C41157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FB562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Baltie 2023 C kat.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E4068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9740D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5FF40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E0819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Patrik Hajdák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99CB8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7.D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E1F94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3. miesto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E376D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Patrik Hajdák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10F16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7.D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CAB91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8. miesto</w:t>
            </w:r>
          </w:p>
        </w:tc>
      </w:tr>
      <w:tr w:rsidR="00A74ED3" w:rsidRPr="005C7766" w14:paraId="65550408" w14:textId="77777777" w:rsidTr="00C41157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C35C8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Matematický klokan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7F274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D19D7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534CF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7ABAA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150A7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003D7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01B88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Lucia Kreheľová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D14BC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15274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3. miesto</w:t>
            </w:r>
          </w:p>
        </w:tc>
      </w:tr>
      <w:tr w:rsidR="00A74ED3" w:rsidRPr="005C7766" w14:paraId="4E224945" w14:textId="77777777" w:rsidTr="00C41157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88339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Matematický klokan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ECCCA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34C3C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04E06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E06D0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809BE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A8FFE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2F889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Matej Nemec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583F3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3D580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4. miesto</w:t>
            </w:r>
          </w:p>
        </w:tc>
      </w:tr>
    </w:tbl>
    <w:p w14:paraId="1461B7A2" w14:textId="77777777" w:rsidR="00A74ED3" w:rsidRDefault="00A74ED3" w:rsidP="00A74ED3">
      <w:pPr>
        <w:jc w:val="both"/>
      </w:pPr>
    </w:p>
    <w:p w14:paraId="2CD9C1B2" w14:textId="77777777" w:rsidR="00A74ED3" w:rsidRDefault="00A74ED3" w:rsidP="00A74ED3">
      <w:pPr>
        <w:jc w:val="both"/>
      </w:pPr>
      <w:r>
        <w:t>Celoslovenské kolo</w:t>
      </w:r>
    </w:p>
    <w:tbl>
      <w:tblPr>
        <w:tblW w:w="66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10"/>
        <w:gridCol w:w="110"/>
        <w:gridCol w:w="110"/>
        <w:gridCol w:w="110"/>
        <w:gridCol w:w="110"/>
        <w:gridCol w:w="110"/>
        <w:gridCol w:w="1351"/>
        <w:gridCol w:w="408"/>
        <w:gridCol w:w="2089"/>
      </w:tblGrid>
      <w:tr w:rsidR="00A74ED3" w:rsidRPr="005C7766" w14:paraId="7C672A0F" w14:textId="77777777" w:rsidTr="00C41157">
        <w:trPr>
          <w:trHeight w:val="480"/>
        </w:trPr>
        <w:tc>
          <w:tcPr>
            <w:tcW w:w="21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89D6F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Expert geniality show</w:t>
            </w:r>
          </w:p>
        </w:tc>
        <w:tc>
          <w:tcPr>
            <w:tcW w:w="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C8803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AA903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2D4B1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68D20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0E428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DC314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182FF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B5B56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BBEE5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74ED3" w:rsidRPr="005C7766" w14:paraId="59FAC3A1" w14:textId="77777777" w:rsidTr="00C41157">
        <w:trPr>
          <w:trHeight w:val="480"/>
        </w:trPr>
        <w:tc>
          <w:tcPr>
            <w:tcW w:w="21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57D9C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lastRenderedPageBreak/>
              <w:t>Expert geniality show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07C66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12DC4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5BACE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C3B63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F3AE7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38603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8EF9D" w14:textId="77777777" w:rsidR="00A74ED3" w:rsidRPr="005C7766" w:rsidRDefault="00A74ED3" w:rsidP="00C41157">
            <w:pPr>
              <w:spacing w:after="0" w:line="240" w:lineRule="auto"/>
              <w:rPr>
                <w:rFonts w:ascii="docs-Calibri" w:eastAsia="Times New Roman" w:hAnsi="docs-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docs-Calibri" w:eastAsia="Times New Roman" w:hAnsi="docs-Calibri" w:cs="Calibri"/>
                <w:sz w:val="24"/>
                <w:szCs w:val="24"/>
                <w:lang w:eastAsia="sk-SK"/>
              </w:rPr>
              <w:t>Hanulová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D41AA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6.C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CD240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Top Expert 1.- do 3%</w:t>
            </w:r>
          </w:p>
        </w:tc>
      </w:tr>
      <w:tr w:rsidR="00A74ED3" w:rsidRPr="005C7766" w14:paraId="3C2630EE" w14:textId="77777777" w:rsidTr="00C41157">
        <w:trPr>
          <w:trHeight w:val="480"/>
        </w:trPr>
        <w:tc>
          <w:tcPr>
            <w:tcW w:w="21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FE44A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Expert geniality show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59478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D922A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D358B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BD8A3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28F1B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8AC07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C66FE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Šramko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7E35C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6.D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A0607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Top Expert 1.- do 3%</w:t>
            </w:r>
          </w:p>
        </w:tc>
      </w:tr>
      <w:tr w:rsidR="00A74ED3" w:rsidRPr="005C7766" w14:paraId="0A5A5854" w14:textId="77777777" w:rsidTr="00C41157">
        <w:trPr>
          <w:trHeight w:val="480"/>
        </w:trPr>
        <w:tc>
          <w:tcPr>
            <w:tcW w:w="21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FF401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Expert geniality show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08029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18EC5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EE84B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25F17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6A0AA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E7327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4556B" w14:textId="77777777" w:rsidR="00A74ED3" w:rsidRPr="005C7766" w:rsidRDefault="00A74ED3" w:rsidP="00C41157">
            <w:pPr>
              <w:spacing w:after="0" w:line="240" w:lineRule="auto"/>
              <w:rPr>
                <w:rFonts w:ascii="docs-Calibri" w:eastAsia="Times New Roman" w:hAnsi="docs-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docs-Calibri" w:eastAsia="Times New Roman" w:hAnsi="docs-Calibri" w:cs="Calibri"/>
                <w:sz w:val="24"/>
                <w:szCs w:val="24"/>
                <w:lang w:eastAsia="sk-SK"/>
              </w:rPr>
              <w:t>Dzirbík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DB0D5" w14:textId="77777777" w:rsidR="00A74ED3" w:rsidRPr="005C7766" w:rsidRDefault="00A74ED3" w:rsidP="00C41157">
            <w:pPr>
              <w:spacing w:after="0" w:line="240" w:lineRule="auto"/>
              <w:rPr>
                <w:rFonts w:ascii="docs-Calibri" w:eastAsia="Times New Roman" w:hAnsi="docs-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docs-Calibri" w:eastAsia="Times New Roman" w:hAnsi="docs-Calibri" w:cs="Calibri"/>
                <w:sz w:val="24"/>
                <w:szCs w:val="24"/>
                <w:lang w:eastAsia="sk-SK"/>
              </w:rPr>
              <w:t>7.E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58F61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Top Expert 1.- do 3%</w:t>
            </w:r>
          </w:p>
        </w:tc>
      </w:tr>
      <w:tr w:rsidR="00A74ED3" w:rsidRPr="005C7766" w14:paraId="416A87C2" w14:textId="77777777" w:rsidTr="00C41157">
        <w:trPr>
          <w:trHeight w:val="480"/>
        </w:trPr>
        <w:tc>
          <w:tcPr>
            <w:tcW w:w="21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B4B0F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Expert geniality show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B4F4C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DF012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FDE18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82CB6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834D6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FACBE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2B4F0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Stiel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432B4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7.E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A0339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Top Expert 1.- do 3%</w:t>
            </w:r>
          </w:p>
        </w:tc>
      </w:tr>
      <w:tr w:rsidR="00A74ED3" w:rsidRPr="005C7766" w14:paraId="5F990C09" w14:textId="77777777" w:rsidTr="00C41157">
        <w:trPr>
          <w:trHeight w:val="480"/>
        </w:trPr>
        <w:tc>
          <w:tcPr>
            <w:tcW w:w="21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70674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Expert geniality show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55F9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21663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1A137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29F3C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39C23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9AE4E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093AB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Nemec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DDCD7" w14:textId="77777777" w:rsidR="00A74ED3" w:rsidRPr="005C7766" w:rsidRDefault="00A74ED3" w:rsidP="00C41157">
            <w:pPr>
              <w:spacing w:after="0" w:line="240" w:lineRule="auto"/>
              <w:rPr>
                <w:rFonts w:ascii="docs-Calibri" w:eastAsia="Times New Roman" w:hAnsi="docs-Calibri" w:cs="Calibri"/>
                <w:lang w:eastAsia="sk-SK"/>
              </w:rPr>
            </w:pPr>
            <w:r w:rsidRPr="005C7766">
              <w:rPr>
                <w:rFonts w:ascii="docs-Calibri" w:eastAsia="Times New Roman" w:hAnsi="docs-Calibri" w:cs="Calibri"/>
                <w:lang w:eastAsia="sk-SK"/>
              </w:rPr>
              <w:t>8.A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DF627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Top Expert 1.- do 3%</w:t>
            </w:r>
          </w:p>
        </w:tc>
      </w:tr>
      <w:tr w:rsidR="00A74ED3" w:rsidRPr="005C7766" w14:paraId="4F51F3C5" w14:textId="77777777" w:rsidTr="00C41157">
        <w:trPr>
          <w:trHeight w:val="480"/>
        </w:trPr>
        <w:tc>
          <w:tcPr>
            <w:tcW w:w="21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F9542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Scratch cup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DAC3E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580E4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E97C7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164D1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57041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04EA5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5F265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Cyril Dzirbík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10074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7.E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B5468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164.-179. miesto</w:t>
            </w:r>
          </w:p>
        </w:tc>
      </w:tr>
      <w:tr w:rsidR="00A74ED3" w:rsidRPr="005C7766" w14:paraId="6085705C" w14:textId="77777777" w:rsidTr="00C41157">
        <w:trPr>
          <w:trHeight w:val="480"/>
        </w:trPr>
        <w:tc>
          <w:tcPr>
            <w:tcW w:w="21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1AC2E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Scratch cup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70B7E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0D61D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2DB3F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1C905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98315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6944D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3FA7C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Patrik Hajdák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D167A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7.D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43657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221-281. miesto</w:t>
            </w:r>
          </w:p>
        </w:tc>
      </w:tr>
      <w:tr w:rsidR="00A74ED3" w:rsidRPr="005C7766" w14:paraId="53965849" w14:textId="77777777" w:rsidTr="00C41157">
        <w:trPr>
          <w:trHeight w:val="480"/>
        </w:trPr>
        <w:tc>
          <w:tcPr>
            <w:tcW w:w="217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46192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Scratch cup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00A4F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864AC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AEA82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356C5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4795E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0CEA9" w14:textId="77777777" w:rsidR="00A74ED3" w:rsidRPr="005C7766" w:rsidRDefault="00A74ED3" w:rsidP="00C4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4F61F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Viktor Smutný</w:t>
            </w:r>
          </w:p>
        </w:tc>
        <w:tc>
          <w:tcPr>
            <w:tcW w:w="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2DD1A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8.A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9001D" w14:textId="77777777" w:rsidR="00A74ED3" w:rsidRPr="005C7766" w:rsidRDefault="00A74ED3" w:rsidP="00C4115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C7766">
              <w:rPr>
                <w:rFonts w:ascii="Calibri" w:eastAsia="Times New Roman" w:hAnsi="Calibri" w:cs="Calibri"/>
                <w:lang w:eastAsia="sk-SK"/>
              </w:rPr>
              <w:t>288.-310. miesto</w:t>
            </w:r>
          </w:p>
        </w:tc>
      </w:tr>
    </w:tbl>
    <w:p w14:paraId="49C5DD1C" w14:textId="77777777" w:rsidR="00A74ED3" w:rsidRDefault="00A74ED3" w:rsidP="00A74ED3">
      <w:pPr>
        <w:jc w:val="both"/>
      </w:pPr>
    </w:p>
    <w:p w14:paraId="1D4D4FC8" w14:textId="77777777" w:rsidR="009F4D24" w:rsidRDefault="009F4D24" w:rsidP="008D6DC5">
      <w:pPr>
        <w:shd w:val="clear" w:color="auto" w:fill="FFFFFF"/>
        <w:spacing w:after="0" w:line="288" w:lineRule="atLeast"/>
        <w:jc w:val="both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</w:pPr>
    </w:p>
    <w:p w14:paraId="6AE92419" w14:textId="77777777" w:rsidR="0011303F" w:rsidRPr="0011303F" w:rsidRDefault="0011303F" w:rsidP="0011303F">
      <w:pPr>
        <w:shd w:val="clear" w:color="auto" w:fill="FFFFFF"/>
        <w:spacing w:after="0" w:line="288" w:lineRule="atLeast"/>
        <w:ind w:left="570"/>
        <w:jc w:val="both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                Všetkým úspešným riešiteľom matematických i informatických súťaží gratulujeme a želáme veľa úspechov v ďalších súťažiach.</w:t>
      </w:r>
    </w:p>
    <w:p w14:paraId="0D1ACD72" w14:textId="77777777" w:rsidR="0011303F" w:rsidRPr="0011303F" w:rsidRDefault="0011303F" w:rsidP="0011303F">
      <w:pPr>
        <w:shd w:val="clear" w:color="auto" w:fill="FFFFFF"/>
        <w:spacing w:after="0" w:line="288" w:lineRule="atLeast"/>
        <w:ind w:left="570"/>
        <w:jc w:val="both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 PK matematika</w:t>
      </w:r>
    </w:p>
    <w:p w14:paraId="5848335A" w14:textId="77777777" w:rsidR="0011303F" w:rsidRPr="0011303F" w:rsidRDefault="0011303F" w:rsidP="0011303F">
      <w:pPr>
        <w:shd w:val="clear" w:color="auto" w:fill="FFFFFF"/>
        <w:spacing w:after="100" w:line="288" w:lineRule="atLeast"/>
        <w:ind w:left="570"/>
        <w:jc w:val="both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</w:pPr>
      <w:r w:rsidRPr="0011303F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sk-SK"/>
          <w14:ligatures w14:val="none"/>
        </w:rPr>
        <w:t> </w:t>
      </w:r>
    </w:p>
    <w:p w14:paraId="64E6F296" w14:textId="77777777" w:rsidR="00D75709" w:rsidRDefault="00D75709"/>
    <w:sectPr w:rsidR="00D7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F6E"/>
    <w:multiLevelType w:val="multilevel"/>
    <w:tmpl w:val="E65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3F"/>
    <w:rsid w:val="0011303F"/>
    <w:rsid w:val="00357B1A"/>
    <w:rsid w:val="003B4BEF"/>
    <w:rsid w:val="00860EFE"/>
    <w:rsid w:val="008D6DC5"/>
    <w:rsid w:val="009F4D24"/>
    <w:rsid w:val="00A6398D"/>
    <w:rsid w:val="00A74ED3"/>
    <w:rsid w:val="00D75709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D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113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1303F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11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113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1303F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11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512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48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Moza</dc:creator>
  <cp:lastModifiedBy>Renáta Černá</cp:lastModifiedBy>
  <cp:revision>2</cp:revision>
  <dcterms:created xsi:type="dcterms:W3CDTF">2023-07-27T07:49:00Z</dcterms:created>
  <dcterms:modified xsi:type="dcterms:W3CDTF">2023-07-27T07:49:00Z</dcterms:modified>
</cp:coreProperties>
</file>