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CD65" w14:textId="61596723" w:rsidR="00A25F0A" w:rsidRDefault="001F0EFE" w:rsidP="001F0EFE">
      <w:pPr>
        <w:spacing w:after="0" w:line="360" w:lineRule="auto"/>
        <w:ind w:left="4956"/>
        <w:jc w:val="both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           </w:t>
      </w:r>
      <w:r w:rsidR="00A25F0A" w:rsidRPr="00A25F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Załącznik</w:t>
      </w:r>
      <w:r w:rsidR="002937B8" w:rsidRPr="00A25F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nr1 do zarządzenia nr 7/2022 </w:t>
      </w:r>
    </w:p>
    <w:p w14:paraId="62BF8753" w14:textId="0EE7443F" w:rsidR="00A25F0A" w:rsidRDefault="00A25F0A" w:rsidP="001F0EFE">
      <w:pPr>
        <w:spacing w:after="0" w:line="360" w:lineRule="auto"/>
        <w:ind w:left="4956"/>
        <w:jc w:val="both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</w:t>
      </w:r>
      <w:r w:rsidR="001F0E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     </w:t>
      </w:r>
      <w:r w:rsidR="002937B8" w:rsidRPr="00A25F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Dyrektora SP w Widuchowej</w:t>
      </w:r>
      <w:r w:rsidRPr="00A25F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</w:t>
      </w:r>
    </w:p>
    <w:p w14:paraId="3ECF69FD" w14:textId="711DCDFD" w:rsidR="00FC080C" w:rsidRDefault="001F0EFE" w:rsidP="001F0EFE">
      <w:pPr>
        <w:spacing w:after="0" w:line="360" w:lineRule="auto"/>
        <w:ind w:left="4956"/>
        <w:jc w:val="both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           </w:t>
      </w:r>
      <w:r w:rsidR="00A25F0A" w:rsidRPr="00A25F0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z dnia 19.04.2022</w:t>
      </w:r>
    </w:p>
    <w:p w14:paraId="401FFA8B" w14:textId="77777777" w:rsidR="00A25F0A" w:rsidRPr="00A25F0A" w:rsidRDefault="00A25F0A" w:rsidP="00A25F0A">
      <w:pPr>
        <w:spacing w:after="0" w:line="360" w:lineRule="auto"/>
        <w:jc w:val="righ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59C0F0C6" w14:textId="578FB2E9" w:rsidR="008723DD" w:rsidRPr="000D2FC5" w:rsidRDefault="009B44A6" w:rsidP="000D2FC5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9B4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Procedura wydawania duplikatów legitymacji szkolnej, karty rowerowej i</w:t>
      </w:r>
      <w:r w:rsidR="008723DD" w:rsidRPr="000D2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  <w:r w:rsidRPr="009B4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duplikatów świadectwa szkolnego oraz pobierania opłat za te czynności</w:t>
      </w:r>
    </w:p>
    <w:p w14:paraId="4C9744A7" w14:textId="435CCA12" w:rsidR="009B44A6" w:rsidRPr="009B44A6" w:rsidRDefault="009B44A6" w:rsidP="000D2FC5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9B4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 Szkole Podstawowej im. </w:t>
      </w:r>
      <w:r w:rsidRPr="000D2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Władysława Szafera w Widuchowej</w:t>
      </w:r>
    </w:p>
    <w:p w14:paraId="6231A0CB" w14:textId="3FD3D838" w:rsidR="009B44A6" w:rsidRPr="009B44A6" w:rsidRDefault="009B44A6" w:rsidP="000B0BF2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Podstawa prawna:</w:t>
      </w:r>
    </w:p>
    <w:p w14:paraId="48AD97D4" w14:textId="3172630D" w:rsidR="005D1FA3" w:rsidRPr="000D2FC5" w:rsidRDefault="00E13CD2" w:rsidP="000B0BF2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0D2FC5">
        <w:rPr>
          <w:rFonts w:ascii="Times New Roman" w:hAnsi="Times New Roman" w:cs="Times New Roman"/>
          <w:caps/>
          <w:sz w:val="24"/>
          <w:szCs w:val="24"/>
          <w:lang w:eastAsia="pl-PL"/>
        </w:rPr>
        <w:t xml:space="preserve">ROZPORZĄDZENIE </w:t>
      </w:r>
      <w:r w:rsidRPr="000D2FC5">
        <w:rPr>
          <w:rFonts w:ascii="Times New Roman" w:hAnsi="Times New Roman" w:cs="Times New Roman"/>
          <w:sz w:val="24"/>
          <w:szCs w:val="24"/>
          <w:lang w:eastAsia="pl-PL"/>
        </w:rPr>
        <w:t>Ministra Edukacji Narodowej z dnia 27 sierpnia 2019r. w</w:t>
      </w:r>
      <w:r w:rsidR="00832B7F" w:rsidRPr="000D2FC5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0D2FC5">
        <w:rPr>
          <w:rFonts w:ascii="Times New Roman" w:hAnsi="Times New Roman" w:cs="Times New Roman"/>
          <w:sz w:val="24"/>
          <w:szCs w:val="24"/>
          <w:lang w:eastAsia="pl-PL"/>
        </w:rPr>
        <w:t xml:space="preserve">sprawie świadectw, dyplomów państwowych i innych druków </w:t>
      </w:r>
      <w:r w:rsidR="005D1FA3" w:rsidRPr="000D2FC5">
        <w:rPr>
          <w:rFonts w:ascii="Times New Roman" w:hAnsi="Times New Roman" w:cs="Times New Roman"/>
          <w:kern w:val="36"/>
          <w:sz w:val="24"/>
          <w:szCs w:val="24"/>
          <w:lang w:eastAsia="pl-PL"/>
        </w:rPr>
        <w:t>(Dz.U. z 2019 r., poz. 1700)</w:t>
      </w:r>
    </w:p>
    <w:p w14:paraId="0A9497DF" w14:textId="57F87D5A" w:rsidR="00E13CD2" w:rsidRDefault="009B44A6" w:rsidP="000B0BF2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z dnia 16 listopada 2006 roku o opłacie skarbowej (</w:t>
      </w:r>
      <w:r w:rsidR="00E13CD2" w:rsidRPr="000D2FC5">
        <w:rPr>
          <w:rFonts w:ascii="Times New Roman" w:eastAsia="Times New Roman" w:hAnsi="Times New Roman" w:cs="Times New Roman"/>
          <w:sz w:val="24"/>
          <w:szCs w:val="24"/>
          <w:lang w:eastAsia="pl-PL"/>
        </w:rPr>
        <w:t>Dz.U.2021.0.1923)</w:t>
      </w:r>
    </w:p>
    <w:p w14:paraId="23BB9B67" w14:textId="77777777" w:rsidR="000B0BF2" w:rsidRDefault="000B0BF2" w:rsidP="000B0BF2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9341365" w14:textId="19A68150" w:rsidR="009B44A6" w:rsidRPr="009B44A6" w:rsidRDefault="009B44A6" w:rsidP="000B0BF2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Zasady wydawania duplikatów legitymacji szkolnej.</w:t>
      </w:r>
    </w:p>
    <w:p w14:paraId="7DD8D358" w14:textId="281E6252" w:rsidR="009B44A6" w:rsidRPr="000D2FC5" w:rsidRDefault="009B44A6" w:rsidP="000D2FC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2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Pierwsza legitymacja szkolna (po przyjęciu dziecka do szkoły) wydawana jest nieodpłatnie. Nie pobiera się opłaty za sprostowania w legitymacji szkolnej (zmiana adresu, nazwiska). W przypadku zmiany nazwiska lub adresu należy dostarczyć dokument potwierdzający zmianę danych oraz posiadaną legitymację. Duplikat wydaje się w</w:t>
      </w:r>
      <w:r w:rsidR="00832B7F" w:rsidRPr="000D2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D2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przypadku, gdy oryginał ulegnie zgubieniu, zniszczeniu lub kradzieży.</w:t>
      </w:r>
    </w:p>
    <w:p w14:paraId="0230C604" w14:textId="36974A3C" w:rsidR="009B44A6" w:rsidRPr="000D2FC5" w:rsidRDefault="009B44A6" w:rsidP="000D2FC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2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utraty oryginału legitymacji szkolnej rodzice ucznia mogą wystąpić do dyrektora szkoły z pisemnym wnioskiem  o wydanie duplikatu legitymacji szkolnej z</w:t>
      </w:r>
      <w:r w:rsidR="00832B7F" w:rsidRPr="000D2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D2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podaniem przyczyny ubiegania się o duplikat (załącznik nr 1) – do pobrania w  sekretariacie szkoły lub ze strony internetowej.</w:t>
      </w:r>
    </w:p>
    <w:p w14:paraId="2429426C" w14:textId="2631B072" w:rsidR="009B44A6" w:rsidRPr="000D2FC5" w:rsidRDefault="009B44A6" w:rsidP="000D2FC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2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wniosku należy dołączyć podpisane aktualne zdjęcie legitymacyjne (nazwisko i imię, data urodzenia) oraz potwierdzenie  wniesienia opłaty.</w:t>
      </w:r>
    </w:p>
    <w:p w14:paraId="5DE60133" w14:textId="556C9E57" w:rsidR="009B44A6" w:rsidRPr="000D2FC5" w:rsidRDefault="009B44A6" w:rsidP="000D2FC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2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wydanie duplikatu legitymacji szkolnej pobiera </w:t>
      </w:r>
      <w:r w:rsidR="00390CB7" w:rsidRPr="000D2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się</w:t>
      </w:r>
      <w:r w:rsidRPr="000D2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opłatę w wysokości równej kwocie opłaty skarbowej od poświadczenia  własnoręczności podpisu tj. 9,00 zł.</w:t>
      </w:r>
    </w:p>
    <w:p w14:paraId="5BC8FBCF" w14:textId="241ACD54" w:rsidR="009B44A6" w:rsidRPr="000D2FC5" w:rsidRDefault="009B44A6" w:rsidP="000D2FC5">
      <w:pPr>
        <w:pStyle w:val="Akapitzlist"/>
        <w:numPr>
          <w:ilvl w:val="0"/>
          <w:numId w:val="6"/>
        </w:numPr>
        <w:spacing w:line="36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2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wykonania duplikatu legitymacji do 7 dni.</w:t>
      </w:r>
    </w:p>
    <w:p w14:paraId="7C949201" w14:textId="77777777" w:rsidR="0081697D" w:rsidRPr="009B44A6" w:rsidRDefault="009B44A6" w:rsidP="0081697D">
      <w:pPr>
        <w:spacing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 </w:t>
      </w:r>
      <w:r w:rsidR="0081697D" w:rsidRPr="009B4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wydawania duplikatów świadectw szkolnych.</w:t>
      </w:r>
    </w:p>
    <w:p w14:paraId="6AB226F9" w14:textId="1F205478" w:rsidR="0081697D" w:rsidRPr="000D2FC5" w:rsidRDefault="0081697D" w:rsidP="0081697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2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utraty oryginału świadectwa rodzice ucznia lub pełnoletni absolwent może wystąpić do dyrektora szkoły z  pisemnym wnioskiem o wydanie duplikatu świadectwa (załącznik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0D2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- do pobrania w sekretariacie szkoły lub ze strony internetowej. Wniosek powinien zawierać w szczególności:</w:t>
      </w:r>
    </w:p>
    <w:p w14:paraId="4F8E0CFA" w14:textId="77777777" w:rsidR="0081697D" w:rsidRPr="000D2FC5" w:rsidRDefault="0081697D" w:rsidP="0081697D">
      <w:pPr>
        <w:pStyle w:val="Akapitzlist"/>
        <w:spacing w:after="0" w:line="36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2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rodzaj świadectwa (ukończenia szkoły / klasy),</w:t>
      </w:r>
    </w:p>
    <w:p w14:paraId="1794A997" w14:textId="77777777" w:rsidR="0081697D" w:rsidRPr="000D2FC5" w:rsidRDefault="0081697D" w:rsidP="0081697D">
      <w:pPr>
        <w:pStyle w:val="Akapitzlist"/>
        <w:spacing w:after="0" w:line="36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2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rok ukończenia szkoły / klasy.</w:t>
      </w:r>
    </w:p>
    <w:p w14:paraId="3D3AC65F" w14:textId="77777777" w:rsidR="0081697D" w:rsidRPr="000D2FC5" w:rsidRDefault="0081697D" w:rsidP="0081697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2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wniosku należy dołączyć potwierdzenie dokonania opłaty.</w:t>
      </w:r>
    </w:p>
    <w:p w14:paraId="12D8ED0D" w14:textId="77777777" w:rsidR="0081697D" w:rsidRPr="000D2FC5" w:rsidRDefault="0081697D" w:rsidP="0081697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2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wydanie duplikatu świadectwa szkolnego pobiera się opłatę w wysokości równej kwocie opłaty skarbowej od legalizacji  dokumentu tj. 26,00 zł.</w:t>
      </w:r>
    </w:p>
    <w:p w14:paraId="270ACA97" w14:textId="77777777" w:rsidR="0081697D" w:rsidRPr="000D2FC5" w:rsidRDefault="0081697D" w:rsidP="0081697D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2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wykonania duplikatu świadectwa do 14 dni.</w:t>
      </w:r>
    </w:p>
    <w:p w14:paraId="640AC58A" w14:textId="77777777" w:rsidR="0081697D" w:rsidRPr="000D2FC5" w:rsidRDefault="0081697D" w:rsidP="0081697D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2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Duplikat świadectwa wystawia się na druku obowiązującym w okresie wystawienia oryginału lub na formularzu zgodnym z treścią oryginalnego dokumentu.</w:t>
      </w:r>
    </w:p>
    <w:p w14:paraId="0C49324D" w14:textId="77777777" w:rsidR="0081697D" w:rsidRPr="000D2FC5" w:rsidRDefault="0081697D" w:rsidP="0081697D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2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Duplikat świadectwa zawiera:</w:t>
      </w:r>
    </w:p>
    <w:p w14:paraId="6F1B6E6A" w14:textId="77777777" w:rsidR="0081697D" w:rsidRPr="000D2FC5" w:rsidRDefault="0081697D" w:rsidP="0081697D">
      <w:pPr>
        <w:pStyle w:val="Akapitzlist"/>
        <w:spacing w:after="0" w:line="36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2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na pierwszej stronie u góry wyraz „Duplikat”,</w:t>
      </w:r>
    </w:p>
    <w:p w14:paraId="0A67CC6D" w14:textId="77777777" w:rsidR="0081697D" w:rsidRPr="000D2FC5" w:rsidRDefault="0081697D" w:rsidP="0081697D">
      <w:pPr>
        <w:pStyle w:val="Akapitzlist"/>
        <w:spacing w:after="0" w:line="36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2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dane zgodnie z dokumentacją pedagogiczną,</w:t>
      </w:r>
    </w:p>
    <w:p w14:paraId="4B1A2513" w14:textId="77777777" w:rsidR="0081697D" w:rsidRPr="000D2FC5" w:rsidRDefault="0081697D" w:rsidP="0081697D">
      <w:pPr>
        <w:pStyle w:val="Akapitzlist"/>
        <w:spacing w:after="0" w:line="36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2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nazwiska i imiona osób, które oryginał podpisały lub stwierdzenie ich nieczytelności,</w:t>
      </w:r>
    </w:p>
    <w:p w14:paraId="450D1B93" w14:textId="77777777" w:rsidR="0081697D" w:rsidRPr="000D2FC5" w:rsidRDefault="0081697D" w:rsidP="0081697D">
      <w:pPr>
        <w:pStyle w:val="Akapitzlist"/>
        <w:spacing w:after="0" w:line="36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2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datę wystawienia duplikatu,</w:t>
      </w:r>
    </w:p>
    <w:p w14:paraId="22E7AFCB" w14:textId="77777777" w:rsidR="0081697D" w:rsidRPr="000D2FC5" w:rsidRDefault="0081697D" w:rsidP="0081697D">
      <w:pPr>
        <w:pStyle w:val="Akapitzlist"/>
        <w:spacing w:after="0" w:line="36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2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podpis dyrektora szkoły,</w:t>
      </w:r>
    </w:p>
    <w:p w14:paraId="2D4FCCF9" w14:textId="77777777" w:rsidR="0081697D" w:rsidRPr="000D2FC5" w:rsidRDefault="0081697D" w:rsidP="0081697D">
      <w:pPr>
        <w:pStyle w:val="Akapitzlist"/>
        <w:spacing w:after="0" w:line="36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2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pieczęć urzędową.</w:t>
      </w:r>
    </w:p>
    <w:p w14:paraId="69773835" w14:textId="77777777" w:rsidR="0081697D" w:rsidRPr="000D2FC5" w:rsidRDefault="0081697D" w:rsidP="0081697D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2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złożony wniosek nie zawiera informacji niezbędnych do odszukania dokumentacji przebiegu nauczania,  wnioskodawca zostaje zobowiązany do uzupełnienia wniosku telefonicznie lub pisemnie.</w:t>
      </w:r>
    </w:p>
    <w:p w14:paraId="1DB43B99" w14:textId="77777777" w:rsidR="0081697D" w:rsidRPr="000D2FC5" w:rsidRDefault="0081697D" w:rsidP="0081697D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2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mimo wezwania wniosek nie zawiera niezbędnych informacji albo szkoła nie posiada stosownej dokumentacji,  odmawia się pisemnie wydania duplikatu.</w:t>
      </w:r>
    </w:p>
    <w:p w14:paraId="265F171A" w14:textId="77777777" w:rsidR="0081697D" w:rsidRPr="000D2FC5" w:rsidRDefault="0081697D" w:rsidP="0081697D">
      <w:pPr>
        <w:pStyle w:val="Akapitzlist"/>
        <w:numPr>
          <w:ilvl w:val="0"/>
          <w:numId w:val="10"/>
        </w:numPr>
        <w:spacing w:line="36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2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Szkoła nie posiada dokumentacji przebiegu nauczania albo nie jest ona wystarczająca do wystawienia duplikatu,  wydaje się zaświadczenie stwierdzające, że wystawienie duplikatu nie jest możliwe. W tym przypadku odtworzenie  oryginału  świadectwa może nastąpić na podstawie odrębnych przepisów, w drodze postępowania sądowego.</w:t>
      </w:r>
    </w:p>
    <w:p w14:paraId="48711ED2" w14:textId="1F7459C0" w:rsidR="009B44A6" w:rsidRPr="009B44A6" w:rsidRDefault="0081697D" w:rsidP="000D2FC5">
      <w:pPr>
        <w:spacing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 </w:t>
      </w:r>
      <w:r w:rsidR="009B44A6" w:rsidRPr="009B4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wydawania duplikatów karty rowerowej.</w:t>
      </w:r>
    </w:p>
    <w:p w14:paraId="36B84A56" w14:textId="586E15FF" w:rsidR="009B44A6" w:rsidRPr="000D2FC5" w:rsidRDefault="009B44A6" w:rsidP="000D2FC5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2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utraty oryginału karty rowerowej rodzice ucznia mogą wystąpić do dyrektora szkoły z pisemnym wnioskiem (załącznik nr </w:t>
      </w:r>
      <w:r w:rsidR="008169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0D2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o wydanie duplikatu karty rowerowej z</w:t>
      </w:r>
      <w:r w:rsidR="000B0B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D2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podaniem przyczyny  ubiegania się o duplikat.</w:t>
      </w:r>
    </w:p>
    <w:p w14:paraId="57089C3C" w14:textId="77777777" w:rsidR="009B44A6" w:rsidRPr="000D2FC5" w:rsidRDefault="009B44A6" w:rsidP="000D2FC5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2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wniosku należy dołączyć podpisane aktualne zdjęcie (nazwisko i imię, data urodzenia).</w:t>
      </w:r>
    </w:p>
    <w:p w14:paraId="005E7F38" w14:textId="06548C85" w:rsidR="009B44A6" w:rsidRPr="000D2FC5" w:rsidRDefault="009B44A6" w:rsidP="000D2FC5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2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wydanie duplikatu karty rowerowej nie pobiera się opłaty.</w:t>
      </w:r>
    </w:p>
    <w:p w14:paraId="44433D84" w14:textId="77777777" w:rsidR="009B44A6" w:rsidRPr="000D2FC5" w:rsidRDefault="009B44A6" w:rsidP="000D2FC5">
      <w:pPr>
        <w:pStyle w:val="Akapitzlist"/>
        <w:numPr>
          <w:ilvl w:val="0"/>
          <w:numId w:val="7"/>
        </w:numPr>
        <w:spacing w:line="36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2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wykonania duplikatu do 7 dni.</w:t>
      </w:r>
    </w:p>
    <w:p w14:paraId="37B67DEF" w14:textId="77777777" w:rsidR="009B44A6" w:rsidRPr="009B44A6" w:rsidRDefault="009B44A6" w:rsidP="000D2FC5">
      <w:pPr>
        <w:spacing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 Sposób załatwienia</w:t>
      </w:r>
    </w:p>
    <w:p w14:paraId="6F09FB3C" w14:textId="5D6FC34C" w:rsidR="009B44A6" w:rsidRPr="000D2FC5" w:rsidRDefault="009B44A6" w:rsidP="000D2FC5">
      <w:pPr>
        <w:pStyle w:val="Akapitzlist"/>
        <w:numPr>
          <w:ilvl w:val="1"/>
          <w:numId w:val="4"/>
        </w:numPr>
        <w:tabs>
          <w:tab w:val="clear" w:pos="1440"/>
          <w:tab w:val="num" w:pos="1134"/>
        </w:tabs>
        <w:spacing w:after="0" w:line="36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2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Duplikat może zostać odebrany osobiście przez osobę zainteresowaną lub przez inne osoby posiadające pisemne upoważnienie po potwierdzeniu odbioru dokumentu własnoręcznym podpisem.</w:t>
      </w:r>
    </w:p>
    <w:p w14:paraId="6CF81C96" w14:textId="14135A2D" w:rsidR="009B44A6" w:rsidRPr="000D2FC5" w:rsidRDefault="009B44A6" w:rsidP="000D2FC5">
      <w:pPr>
        <w:pStyle w:val="Akapitzlist"/>
        <w:numPr>
          <w:ilvl w:val="1"/>
          <w:numId w:val="4"/>
        </w:numPr>
        <w:tabs>
          <w:tab w:val="clear" w:pos="1440"/>
          <w:tab w:val="num" w:pos="1134"/>
        </w:tabs>
        <w:spacing w:line="36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2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Duplikat ma moc oryginału i może być wystawiony ponownie.</w:t>
      </w:r>
    </w:p>
    <w:p w14:paraId="5AAC4BE4" w14:textId="5BD671E0" w:rsidR="009B44A6" w:rsidRPr="009B44A6" w:rsidRDefault="009B44A6" w:rsidP="000D2FC5">
      <w:pPr>
        <w:spacing w:line="360" w:lineRule="auto"/>
        <w:ind w:left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44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9B4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Załączniki:</w:t>
      </w:r>
    </w:p>
    <w:p w14:paraId="1EE86011" w14:textId="7E0EE89D" w:rsidR="009B44A6" w:rsidRPr="009B44A6" w:rsidRDefault="00E8798B" w:rsidP="000D2FC5">
      <w:pPr>
        <w:spacing w:line="360" w:lineRule="auto"/>
        <w:ind w:left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2F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Wniosek legitymacja</w:t>
      </w:r>
    </w:p>
    <w:p w14:paraId="53BA37C7" w14:textId="77777777" w:rsidR="009B44A6" w:rsidRPr="009B44A6" w:rsidRDefault="00614BC3" w:rsidP="000D2FC5">
      <w:pPr>
        <w:spacing w:line="360" w:lineRule="auto"/>
        <w:ind w:left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7" w:history="1">
        <w:r w:rsidR="009B44A6" w:rsidRPr="009B44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wniosek świadectwo</w:t>
        </w:r>
      </w:hyperlink>
    </w:p>
    <w:p w14:paraId="117FE2CB" w14:textId="27AAAB60" w:rsidR="009B44A6" w:rsidRPr="009B44A6" w:rsidRDefault="00614BC3" w:rsidP="000D2FC5">
      <w:pPr>
        <w:spacing w:line="360" w:lineRule="auto"/>
        <w:ind w:left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8" w:history="1">
        <w:r w:rsidR="009B44A6" w:rsidRPr="009B44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wniosek </w:t>
        </w:r>
        <w:r w:rsidR="00447CF1" w:rsidRPr="000D2F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karta</w:t>
        </w:r>
      </w:hyperlink>
      <w:r w:rsidR="00447CF1" w:rsidRPr="000D2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22C3326" w14:textId="77777777" w:rsidR="007A0503" w:rsidRPr="000D2FC5" w:rsidRDefault="007A0503" w:rsidP="000D2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0503" w:rsidRPr="000D2FC5" w:rsidSect="000B0BF2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77FEA" w14:textId="77777777" w:rsidR="00614BC3" w:rsidRDefault="00614BC3" w:rsidP="008723DD">
      <w:pPr>
        <w:spacing w:after="0" w:line="240" w:lineRule="auto"/>
      </w:pPr>
      <w:r>
        <w:separator/>
      </w:r>
    </w:p>
  </w:endnote>
  <w:endnote w:type="continuationSeparator" w:id="0">
    <w:p w14:paraId="1A6B0317" w14:textId="77777777" w:rsidR="00614BC3" w:rsidRDefault="00614BC3" w:rsidP="0087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22496" w14:textId="77777777" w:rsidR="00614BC3" w:rsidRDefault="00614BC3" w:rsidP="008723DD">
      <w:pPr>
        <w:spacing w:after="0" w:line="240" w:lineRule="auto"/>
      </w:pPr>
      <w:r>
        <w:separator/>
      </w:r>
    </w:p>
  </w:footnote>
  <w:footnote w:type="continuationSeparator" w:id="0">
    <w:p w14:paraId="1C21CAA8" w14:textId="77777777" w:rsidR="00614BC3" w:rsidRDefault="00614BC3" w:rsidP="00872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43F7F"/>
    <w:multiLevelType w:val="hybridMultilevel"/>
    <w:tmpl w:val="54AA9542"/>
    <w:lvl w:ilvl="0" w:tplc="EB34E83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473D61"/>
    <w:multiLevelType w:val="hybridMultilevel"/>
    <w:tmpl w:val="0466FF58"/>
    <w:lvl w:ilvl="0" w:tplc="5622C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03FF4"/>
    <w:multiLevelType w:val="hybridMultilevel"/>
    <w:tmpl w:val="D6FADAFE"/>
    <w:lvl w:ilvl="0" w:tplc="EB34E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3762656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F2316"/>
    <w:multiLevelType w:val="hybridMultilevel"/>
    <w:tmpl w:val="8B14FE6E"/>
    <w:lvl w:ilvl="0" w:tplc="EB34E830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3A0E7A"/>
    <w:multiLevelType w:val="hybridMultilevel"/>
    <w:tmpl w:val="166A41B2"/>
    <w:lvl w:ilvl="0" w:tplc="4B14B8E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96838"/>
    <w:multiLevelType w:val="hybridMultilevel"/>
    <w:tmpl w:val="21620452"/>
    <w:lvl w:ilvl="0" w:tplc="B5C03C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784A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EF0408E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921848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F567A5C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A6F75C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BCE09E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983D32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802016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A10C83"/>
    <w:multiLevelType w:val="multilevel"/>
    <w:tmpl w:val="68C4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836B02"/>
    <w:multiLevelType w:val="hybridMultilevel"/>
    <w:tmpl w:val="F4F2B0B0"/>
    <w:lvl w:ilvl="0" w:tplc="0B3E8822">
      <w:start w:val="4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74C41"/>
    <w:multiLevelType w:val="hybridMultilevel"/>
    <w:tmpl w:val="B6CE72D6"/>
    <w:lvl w:ilvl="0" w:tplc="48D8F9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591720">
    <w:abstractNumId w:val="6"/>
  </w:num>
  <w:num w:numId="2" w16cid:durableId="1945261073">
    <w:abstractNumId w:val="6"/>
    <w:lvlOverride w:ilvl="0">
      <w:lvl w:ilvl="0">
        <w:start w:val="1"/>
        <w:numFmt w:val="decimal"/>
        <w:lvlText w:val="%1."/>
        <w:lvlJc w:val="left"/>
        <w:pPr>
          <w:ind w:left="1800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" w16cid:durableId="1512137865">
    <w:abstractNumId w:val="6"/>
  </w:num>
  <w:num w:numId="4" w16cid:durableId="2122868913">
    <w:abstractNumId w:val="5"/>
  </w:num>
  <w:num w:numId="5" w16cid:durableId="716591717">
    <w:abstractNumId w:val="8"/>
  </w:num>
  <w:num w:numId="6" w16cid:durableId="955142487">
    <w:abstractNumId w:val="4"/>
  </w:num>
  <w:num w:numId="7" w16cid:durableId="295264140">
    <w:abstractNumId w:val="3"/>
  </w:num>
  <w:num w:numId="8" w16cid:durableId="1515656517">
    <w:abstractNumId w:val="2"/>
  </w:num>
  <w:num w:numId="9" w16cid:durableId="1690449930">
    <w:abstractNumId w:val="0"/>
  </w:num>
  <w:num w:numId="10" w16cid:durableId="1925070624">
    <w:abstractNumId w:val="7"/>
  </w:num>
  <w:num w:numId="11" w16cid:durableId="136533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A6"/>
    <w:rsid w:val="000B0BF2"/>
    <w:rsid w:val="000D2FC5"/>
    <w:rsid w:val="001F0EFE"/>
    <w:rsid w:val="002937B8"/>
    <w:rsid w:val="00390CB7"/>
    <w:rsid w:val="00447CF1"/>
    <w:rsid w:val="005D1FA3"/>
    <w:rsid w:val="00614BC3"/>
    <w:rsid w:val="00790AA3"/>
    <w:rsid w:val="007A0503"/>
    <w:rsid w:val="0081697D"/>
    <w:rsid w:val="00832B7F"/>
    <w:rsid w:val="008723DD"/>
    <w:rsid w:val="009B44A6"/>
    <w:rsid w:val="00A25F0A"/>
    <w:rsid w:val="00E13CD2"/>
    <w:rsid w:val="00E8798B"/>
    <w:rsid w:val="00FC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CE32"/>
  <w15:chartTrackingRefBased/>
  <w15:docId w15:val="{5FE55E76-A953-4AF1-8E25-FC1DF2B1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1F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3C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mpositeinner">
    <w:name w:val="compositeinner"/>
    <w:basedOn w:val="Normalny"/>
    <w:rsid w:val="009B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9B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B44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B44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13CD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3C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D1F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87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3DD"/>
  </w:style>
  <w:style w:type="paragraph" w:styleId="Stopka">
    <w:name w:val="footer"/>
    <w:basedOn w:val="Normalny"/>
    <w:link w:val="StopkaZnak"/>
    <w:uiPriority w:val="99"/>
    <w:unhideWhenUsed/>
    <w:rsid w:val="0087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01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36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2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80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6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88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39.waw.pl/wniosek%20legit.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139.waw.pl/wniosek%20swiadectw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MBłaż</dc:creator>
  <cp:keywords/>
  <dc:description/>
  <cp:lastModifiedBy>MBłaż</cp:lastModifiedBy>
  <cp:revision>9</cp:revision>
  <dcterms:created xsi:type="dcterms:W3CDTF">2022-04-15T09:43:00Z</dcterms:created>
  <dcterms:modified xsi:type="dcterms:W3CDTF">2022-04-19T11:37:00Z</dcterms:modified>
</cp:coreProperties>
</file>