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A3A89" w14:textId="77777777" w:rsidR="00A24FF4" w:rsidRDefault="00A24FF4" w:rsidP="00A24FF4">
      <w:pPr>
        <w:rPr>
          <w:b/>
          <w:bCs/>
          <w:sz w:val="28"/>
          <w:szCs w:val="28"/>
        </w:rPr>
      </w:pPr>
      <w:r w:rsidRPr="00CA55F9">
        <w:rPr>
          <w:b/>
          <w:bCs/>
          <w:sz w:val="28"/>
          <w:szCs w:val="28"/>
        </w:rPr>
        <w:t>PONUKA PRÁCE</w:t>
      </w:r>
    </w:p>
    <w:p w14:paraId="3826B294" w14:textId="211AA8D1" w:rsidR="0031609B" w:rsidRPr="0031609B" w:rsidRDefault="0031609B" w:rsidP="0031609B">
      <w:pPr>
        <w:jc w:val="both"/>
      </w:pPr>
      <w:r>
        <w:t>V zmysle § 84 ods.1 zákona NR SR č. 138/2019 Z. o pedagogických zamestnancoch a odborných zamestnancoch a o zmene a doplnení niektorých zákonov, zverejňujeme informáciu o voľnom pracovnom mieste pedagogických zamestnancov.</w:t>
      </w:r>
    </w:p>
    <w:p w14:paraId="50E46B24" w14:textId="7436B054" w:rsidR="00A24FF4" w:rsidRDefault="00A24FF4" w:rsidP="00A24FF4">
      <w:r w:rsidRPr="00CA55F9">
        <w:rPr>
          <w:b/>
          <w:bCs/>
        </w:rPr>
        <w:t>Pracovná pozícia:</w:t>
      </w:r>
      <w:r>
        <w:t xml:space="preserve"> učiteľ/ka 2. stupňa</w:t>
      </w:r>
    </w:p>
    <w:p w14:paraId="65EF27F5" w14:textId="77777777" w:rsidR="00A24FF4" w:rsidRPr="00CA55F9" w:rsidRDefault="00A24FF4" w:rsidP="00A24FF4">
      <w:pPr>
        <w:rPr>
          <w:b/>
          <w:bCs/>
          <w:sz w:val="24"/>
          <w:szCs w:val="24"/>
        </w:rPr>
      </w:pPr>
      <w:r w:rsidRPr="00CA55F9">
        <w:rPr>
          <w:b/>
          <w:bCs/>
          <w:sz w:val="24"/>
          <w:szCs w:val="24"/>
        </w:rPr>
        <w:t>Informácie o pracovnom mieste</w:t>
      </w:r>
    </w:p>
    <w:p w14:paraId="22DCC0B7" w14:textId="77777777" w:rsidR="00A24FF4" w:rsidRPr="00CA55F9" w:rsidRDefault="00A24FF4" w:rsidP="00A24FF4">
      <w:pPr>
        <w:rPr>
          <w:b/>
          <w:bCs/>
        </w:rPr>
      </w:pPr>
      <w:r w:rsidRPr="00CA55F9">
        <w:rPr>
          <w:b/>
          <w:bCs/>
        </w:rPr>
        <w:t>Miesto výkonu práce</w:t>
      </w:r>
    </w:p>
    <w:p w14:paraId="51EB223E" w14:textId="3B066183" w:rsidR="0031609B" w:rsidRDefault="00A24FF4" w:rsidP="00A24FF4">
      <w:r>
        <w:t>Základná škola s materskou školou Miroslava Bielika, Župkov</w:t>
      </w:r>
      <w:r w:rsidR="00044B9A">
        <w:t xml:space="preserve"> 18</w:t>
      </w:r>
      <w:r>
        <w:t>, 966 71 Župkov</w:t>
      </w:r>
      <w:r w:rsidR="0031609B">
        <w:t xml:space="preserve">, </w:t>
      </w:r>
    </w:p>
    <w:p w14:paraId="13313058" w14:textId="77777777" w:rsidR="0031609B" w:rsidRDefault="0031609B" w:rsidP="0031609B">
      <w:r>
        <w:t xml:space="preserve">tel. kontakt: </w:t>
      </w:r>
      <w:r w:rsidRPr="001D3024">
        <w:t>+421 45 686 61 30</w:t>
      </w:r>
      <w:r>
        <w:t>, www.zszupkov.sk</w:t>
      </w:r>
    </w:p>
    <w:p w14:paraId="448D9285" w14:textId="6118558A" w:rsidR="0031609B" w:rsidRDefault="0031609B" w:rsidP="0031609B">
      <w:r>
        <w:t xml:space="preserve">e-mail: </w:t>
      </w:r>
      <w:hyperlink r:id="rId4" w:history="1">
        <w:r w:rsidRPr="001D3024">
          <w:rPr>
            <w:rStyle w:val="Hypertextovprepojenie"/>
            <w:color w:val="auto"/>
            <w:u w:val="none"/>
          </w:rPr>
          <w:t>riaditel@zszupkov.sk</w:t>
        </w:r>
      </w:hyperlink>
      <w:r>
        <w:t>, skola</w:t>
      </w:r>
      <w:r w:rsidRPr="001D3024">
        <w:t>@zszupkov.sk</w:t>
      </w:r>
    </w:p>
    <w:p w14:paraId="09DB645D" w14:textId="77777777" w:rsidR="00A24FF4" w:rsidRDefault="00A24FF4" w:rsidP="00A24FF4">
      <w:pPr>
        <w:rPr>
          <w:b/>
          <w:bCs/>
        </w:rPr>
      </w:pPr>
      <w:r w:rsidRPr="00CA55F9">
        <w:rPr>
          <w:b/>
          <w:bCs/>
        </w:rPr>
        <w:t>Termín nástupu</w:t>
      </w:r>
    </w:p>
    <w:p w14:paraId="40A60400" w14:textId="575CE76B" w:rsidR="00A24FF4" w:rsidRPr="00CA55F9" w:rsidRDefault="00A24FF4" w:rsidP="00A24FF4">
      <w:r>
        <w:t>01</w:t>
      </w:r>
      <w:r w:rsidRPr="00CA55F9">
        <w:t>.</w:t>
      </w:r>
      <w:r>
        <w:t xml:space="preserve"> 02</w:t>
      </w:r>
      <w:r w:rsidRPr="00CA55F9">
        <w:t>.</w:t>
      </w:r>
      <w:r>
        <w:t xml:space="preserve"> </w:t>
      </w:r>
      <w:r w:rsidRPr="00CA55F9">
        <w:t>202</w:t>
      </w:r>
      <w:r>
        <w:t>4</w:t>
      </w:r>
    </w:p>
    <w:p w14:paraId="3BF44107" w14:textId="77777777" w:rsidR="00A24FF4" w:rsidRPr="00CA55F9" w:rsidRDefault="00A24FF4" w:rsidP="00A24FF4">
      <w:pPr>
        <w:rPr>
          <w:b/>
          <w:bCs/>
        </w:rPr>
      </w:pPr>
      <w:r w:rsidRPr="00CA55F9">
        <w:rPr>
          <w:b/>
          <w:bCs/>
        </w:rPr>
        <w:t>Predpokladaný termín ukončenia výberového konania</w:t>
      </w:r>
    </w:p>
    <w:p w14:paraId="246F78E5" w14:textId="4101D18A" w:rsidR="00A24FF4" w:rsidRDefault="00A24FF4" w:rsidP="00A24FF4">
      <w:r>
        <w:t>22. 01. 2024</w:t>
      </w:r>
    </w:p>
    <w:p w14:paraId="637DAA61" w14:textId="77777777" w:rsidR="00A24FF4" w:rsidRPr="00CA55F9" w:rsidRDefault="00A24FF4" w:rsidP="00A24FF4">
      <w:pPr>
        <w:rPr>
          <w:b/>
          <w:bCs/>
        </w:rPr>
      </w:pPr>
      <w:r w:rsidRPr="00CA55F9">
        <w:rPr>
          <w:b/>
          <w:bCs/>
        </w:rPr>
        <w:t>Rozsah úväzku</w:t>
      </w:r>
    </w:p>
    <w:p w14:paraId="66FE2620" w14:textId="77777777" w:rsidR="00A24FF4" w:rsidRDefault="00A24FF4" w:rsidP="00A24FF4">
      <w:r>
        <w:t>100%</w:t>
      </w:r>
    </w:p>
    <w:p w14:paraId="3EC2E18C" w14:textId="73529087" w:rsidR="00A24FF4" w:rsidRDefault="00A24FF4" w:rsidP="00A24FF4">
      <w:pPr>
        <w:rPr>
          <w:b/>
          <w:bCs/>
        </w:rPr>
      </w:pPr>
      <w:r w:rsidRPr="00A24FF4">
        <w:rPr>
          <w:b/>
          <w:bCs/>
        </w:rPr>
        <w:t>Počet žiakov školy</w:t>
      </w:r>
    </w:p>
    <w:p w14:paraId="54A37D6C" w14:textId="5C6CB3EE" w:rsidR="00A24FF4" w:rsidRPr="00A24FF4" w:rsidRDefault="00A24FF4" w:rsidP="00A24FF4">
      <w:r w:rsidRPr="00A24FF4">
        <w:t>195</w:t>
      </w:r>
    </w:p>
    <w:p w14:paraId="3F098021" w14:textId="77777777" w:rsidR="00A24FF4" w:rsidRPr="00CA55F9" w:rsidRDefault="00A24FF4" w:rsidP="00A24FF4">
      <w:pPr>
        <w:rPr>
          <w:b/>
          <w:bCs/>
        </w:rPr>
      </w:pPr>
      <w:r w:rsidRPr="00CA55F9">
        <w:rPr>
          <w:b/>
          <w:bCs/>
        </w:rPr>
        <w:t>Platové podmienky</w:t>
      </w:r>
    </w:p>
    <w:p w14:paraId="6A85380B" w14:textId="513F9471" w:rsidR="00A24FF4" w:rsidRDefault="00A24FF4" w:rsidP="00A24FF4">
      <w:pPr>
        <w:jc w:val="both"/>
      </w:pPr>
      <w:r>
        <w:t xml:space="preserve">Plat zamestnanca bude zohľadňovať zákon 553/2003 Z. z. a Nariadenie vlády Slovenskej republiky č. 220/2022 Z. z., ktorými sa ustanovujú zvýšené stupnice platových taríf zamestnancov pri výkone práce vo verejnom záujme. </w:t>
      </w:r>
    </w:p>
    <w:p w14:paraId="13C3F7D5" w14:textId="77777777" w:rsidR="00A24FF4" w:rsidRPr="00CA55F9" w:rsidRDefault="00A24FF4" w:rsidP="00A24FF4">
      <w:pPr>
        <w:rPr>
          <w:b/>
          <w:bCs/>
        </w:rPr>
      </w:pPr>
      <w:r w:rsidRPr="00CA55F9">
        <w:rPr>
          <w:b/>
          <w:bCs/>
        </w:rPr>
        <w:t>Príležitosť pre ľudí z Ukrajiny</w:t>
      </w:r>
    </w:p>
    <w:p w14:paraId="60076731" w14:textId="5AB9FB46" w:rsidR="00A24FF4" w:rsidRDefault="00A24FF4" w:rsidP="00A24FF4">
      <w:r>
        <w:t>Nie</w:t>
      </w:r>
    </w:p>
    <w:p w14:paraId="170EA137" w14:textId="77777777" w:rsidR="00A24FF4" w:rsidRPr="00CA55F9" w:rsidRDefault="00A24FF4" w:rsidP="00A24FF4">
      <w:pPr>
        <w:rPr>
          <w:b/>
          <w:bCs/>
          <w:sz w:val="24"/>
          <w:szCs w:val="24"/>
        </w:rPr>
      </w:pPr>
      <w:r w:rsidRPr="00CA55F9">
        <w:rPr>
          <w:b/>
          <w:bCs/>
          <w:sz w:val="24"/>
          <w:szCs w:val="24"/>
        </w:rPr>
        <w:t>Požiadavky na uchádzača</w:t>
      </w:r>
    </w:p>
    <w:p w14:paraId="274B695D" w14:textId="77777777" w:rsidR="00A24FF4" w:rsidRPr="00CA55F9" w:rsidRDefault="00A24FF4" w:rsidP="00A24FF4">
      <w:pPr>
        <w:rPr>
          <w:b/>
          <w:bCs/>
        </w:rPr>
      </w:pPr>
      <w:r w:rsidRPr="00CA55F9">
        <w:rPr>
          <w:b/>
          <w:bCs/>
        </w:rPr>
        <w:t>Znalosť práce s PC</w:t>
      </w:r>
    </w:p>
    <w:p w14:paraId="1315D8F9" w14:textId="0E6DDD1E" w:rsidR="00A24FF4" w:rsidRDefault="00A24FF4" w:rsidP="00A24FF4">
      <w:r>
        <w:t xml:space="preserve">MS </w:t>
      </w:r>
      <w:proofErr w:type="spellStart"/>
      <w:r>
        <w:t>Oficce</w:t>
      </w:r>
      <w:proofErr w:type="spellEnd"/>
      <w:r>
        <w:t>, Zoom</w:t>
      </w:r>
    </w:p>
    <w:p w14:paraId="4831872C" w14:textId="77777777" w:rsidR="00A24FF4" w:rsidRDefault="00A24FF4" w:rsidP="00A24FF4">
      <w:pPr>
        <w:rPr>
          <w:rFonts w:cstheme="minorHAnsi"/>
          <w:b/>
          <w:bCs/>
        </w:rPr>
      </w:pPr>
      <w:r w:rsidRPr="007865C6">
        <w:rPr>
          <w:rFonts w:cstheme="minorHAnsi"/>
          <w:b/>
          <w:bCs/>
        </w:rPr>
        <w:t>Vzdelanie</w:t>
      </w:r>
    </w:p>
    <w:p w14:paraId="7D0FE0CD" w14:textId="77777777" w:rsidR="0031609B" w:rsidRDefault="0031609B" w:rsidP="0031609B">
      <w:pPr>
        <w:jc w:val="both"/>
      </w:pPr>
      <w:r>
        <w:t xml:space="preserve">Odborná a pedagogická spôsobilosť pre daný druh a typ školy v zmysle zákona NR SR č. 138/2019 </w:t>
      </w:r>
      <w:proofErr w:type="spellStart"/>
      <w:r>
        <w:t>Z.z</w:t>
      </w:r>
      <w:proofErr w:type="spellEnd"/>
      <w:r>
        <w:t xml:space="preserve">. o pedagogických zamestnancoch a odborných zamestnancoch a o zmene a doplnení niektorých zákonov a vyhlášky č.1/2020 </w:t>
      </w:r>
      <w:proofErr w:type="spellStart"/>
      <w:r>
        <w:t>Z.z</w:t>
      </w:r>
      <w:proofErr w:type="spellEnd"/>
      <w:r>
        <w:t>. o kvalifikačných predpokladoch pedagogických zamestnancov a odborných zamestnancov.</w:t>
      </w:r>
    </w:p>
    <w:p w14:paraId="47F0D45D" w14:textId="77777777" w:rsidR="0031609B" w:rsidRPr="007865C6" w:rsidRDefault="0031609B" w:rsidP="00A24FF4">
      <w:pPr>
        <w:rPr>
          <w:rFonts w:cstheme="minorHAnsi"/>
          <w:b/>
          <w:bCs/>
        </w:rPr>
      </w:pPr>
    </w:p>
    <w:p w14:paraId="4CC15A20" w14:textId="77777777" w:rsidR="00A24FF4" w:rsidRPr="00CA55F9" w:rsidRDefault="00A24FF4" w:rsidP="00A24FF4">
      <w:pPr>
        <w:rPr>
          <w:b/>
          <w:bCs/>
        </w:rPr>
      </w:pPr>
      <w:r w:rsidRPr="00CA55F9">
        <w:rPr>
          <w:b/>
          <w:bCs/>
        </w:rPr>
        <w:lastRenderedPageBreak/>
        <w:t>Ďalšie požiadavky</w:t>
      </w:r>
    </w:p>
    <w:p w14:paraId="30AB5DAF" w14:textId="058B09CB" w:rsidR="00A24FF4" w:rsidRDefault="00A24FF4" w:rsidP="007865C6">
      <w:pPr>
        <w:jc w:val="both"/>
      </w:pPr>
      <w:r w:rsidRPr="00CA55F9">
        <w:t xml:space="preserve">Žiadosť uchádzača o voľné pracovné miesto, doklady o absolvovanom vzdelaní a zápočet o odpracovaných rokoch, </w:t>
      </w:r>
      <w:r w:rsidR="0031609B">
        <w:t xml:space="preserve">štruktúrovaný životopis, </w:t>
      </w:r>
      <w:r w:rsidRPr="00CA55F9">
        <w:t>súhlas so spracovaním osobných údajov</w:t>
      </w:r>
      <w:r>
        <w:t>, č</w:t>
      </w:r>
      <w:r w:rsidRPr="00CA55F9">
        <w:t>estné vyhlásenie o bezúhonnosti, zdravotná spôsobilosť</w:t>
      </w:r>
      <w:r w:rsidR="0031609B">
        <w:t>.</w:t>
      </w:r>
    </w:p>
    <w:p w14:paraId="56028AE8" w14:textId="77777777" w:rsidR="00044B9A" w:rsidRDefault="00044B9A" w:rsidP="00044B9A">
      <w:pPr>
        <w:jc w:val="both"/>
      </w:pPr>
      <w:r>
        <w:t>Žiadosť o prijatie do zamestnania a požadované doklady doručte písomne alebo elektronicky na adresu školy:</w:t>
      </w:r>
    </w:p>
    <w:p w14:paraId="19A53F6C" w14:textId="77777777" w:rsidR="00044B9A" w:rsidRDefault="00044B9A" w:rsidP="00044B9A">
      <w:pPr>
        <w:jc w:val="both"/>
      </w:pPr>
      <w:r>
        <w:t xml:space="preserve">Základná škola s materskou školou Miroslava Bielika, Župkov 18, 966 71 Župkov </w:t>
      </w:r>
    </w:p>
    <w:p w14:paraId="3A97C511" w14:textId="355F073B" w:rsidR="00044B9A" w:rsidRDefault="00044B9A" w:rsidP="00044B9A">
      <w:pPr>
        <w:jc w:val="both"/>
      </w:pPr>
      <w:r>
        <w:t xml:space="preserve">alebo mailom: </w:t>
      </w:r>
      <w:hyperlink r:id="rId5" w:history="1">
        <w:r w:rsidRPr="001D3024">
          <w:rPr>
            <w:rStyle w:val="Hypertextovprepojenie"/>
            <w:color w:val="auto"/>
            <w:u w:val="none"/>
          </w:rPr>
          <w:t>riaditel@zszupkov.sk</w:t>
        </w:r>
      </w:hyperlink>
      <w:r>
        <w:t>, skola</w:t>
      </w:r>
      <w:r w:rsidRPr="001D3024">
        <w:t>@zszupkov.sk</w:t>
      </w:r>
      <w:r>
        <w:t xml:space="preserve">  </w:t>
      </w:r>
    </w:p>
    <w:p w14:paraId="339AD5A3" w14:textId="737ED5AB" w:rsidR="00044B9A" w:rsidRDefault="00044B9A" w:rsidP="007865C6">
      <w:pPr>
        <w:jc w:val="both"/>
      </w:pPr>
      <w:r>
        <w:t>Vybraní uchádzači budú pozvaní na osobný pohovor telefonicky.</w:t>
      </w:r>
    </w:p>
    <w:p w14:paraId="6DB5418E" w14:textId="77777777" w:rsidR="00044B9A" w:rsidRPr="00044B9A" w:rsidRDefault="00044B9A" w:rsidP="007865C6">
      <w:pPr>
        <w:jc w:val="both"/>
      </w:pPr>
    </w:p>
    <w:p w14:paraId="3935D72B" w14:textId="77777777" w:rsidR="00A24FF4" w:rsidRPr="00CA55F9" w:rsidRDefault="00A24FF4" w:rsidP="00A24FF4">
      <w:pPr>
        <w:rPr>
          <w:b/>
          <w:bCs/>
          <w:sz w:val="24"/>
          <w:szCs w:val="24"/>
        </w:rPr>
      </w:pPr>
      <w:r w:rsidRPr="00CA55F9">
        <w:rPr>
          <w:b/>
          <w:bCs/>
          <w:sz w:val="24"/>
          <w:szCs w:val="24"/>
        </w:rPr>
        <w:t>Kontaktné informácie</w:t>
      </w:r>
    </w:p>
    <w:p w14:paraId="618C693B" w14:textId="77777777" w:rsidR="00A24FF4" w:rsidRPr="00CA55F9" w:rsidRDefault="00A24FF4" w:rsidP="00A24FF4">
      <w:pPr>
        <w:rPr>
          <w:b/>
          <w:bCs/>
        </w:rPr>
      </w:pPr>
      <w:r w:rsidRPr="00CA55F9">
        <w:rPr>
          <w:b/>
          <w:bCs/>
        </w:rPr>
        <w:t xml:space="preserve">Adresa školy </w:t>
      </w:r>
      <w:r>
        <w:rPr>
          <w:b/>
          <w:bCs/>
        </w:rPr>
        <w:t xml:space="preserve">                                                 </w:t>
      </w:r>
    </w:p>
    <w:p w14:paraId="62ADE9C1" w14:textId="77777777" w:rsidR="00A24FF4" w:rsidRDefault="00A24FF4" w:rsidP="00A24FF4">
      <w:r>
        <w:t>Župkov 18,</w:t>
      </w:r>
    </w:p>
    <w:p w14:paraId="44ED6B7A" w14:textId="77777777" w:rsidR="00A24FF4" w:rsidRDefault="00A24FF4" w:rsidP="00A24FF4">
      <w:r>
        <w:t xml:space="preserve">966 71 Župkov </w:t>
      </w:r>
    </w:p>
    <w:p w14:paraId="63410368" w14:textId="77777777" w:rsidR="00A24FF4" w:rsidRDefault="00A24FF4" w:rsidP="00A24FF4">
      <w:r>
        <w:t>www.zszupkov.sk</w:t>
      </w:r>
    </w:p>
    <w:p w14:paraId="502C8FB0" w14:textId="4EE293CD" w:rsidR="00A24FF4" w:rsidRDefault="00A24FF4" w:rsidP="00A24FF4">
      <w:r>
        <w:t>0456866130</w:t>
      </w:r>
      <w:r w:rsidR="007865C6">
        <w:t>, 0911230560</w:t>
      </w:r>
    </w:p>
    <w:p w14:paraId="589123C9" w14:textId="77777777" w:rsidR="00A24FF4" w:rsidRDefault="00A24FF4" w:rsidP="00A24FF4">
      <w:pPr>
        <w:rPr>
          <w:b/>
          <w:bCs/>
        </w:rPr>
      </w:pPr>
      <w:r w:rsidRPr="009A4250">
        <w:rPr>
          <w:b/>
          <w:bCs/>
        </w:rPr>
        <w:t>Kontaktná osoba</w:t>
      </w:r>
    </w:p>
    <w:p w14:paraId="5316AF7C" w14:textId="77777777" w:rsidR="00A24FF4" w:rsidRDefault="00A24FF4" w:rsidP="00A24FF4">
      <w:r w:rsidRPr="009A4250">
        <w:t>Mgr. Rudolf Vallo</w:t>
      </w:r>
    </w:p>
    <w:p w14:paraId="36B3FB09" w14:textId="32A69AAA" w:rsidR="007865C6" w:rsidRDefault="007865C6" w:rsidP="00A24FF4">
      <w:r>
        <w:t>0905 436</w:t>
      </w:r>
      <w:r w:rsidR="0031609B">
        <w:t> </w:t>
      </w:r>
      <w:r>
        <w:t>961</w:t>
      </w:r>
    </w:p>
    <w:p w14:paraId="0058FCC4" w14:textId="2854699A" w:rsidR="0031609B" w:rsidRPr="009A4250" w:rsidRDefault="003D1CDA" w:rsidP="00A24FF4">
      <w:hyperlink r:id="rId6" w:history="1">
        <w:r w:rsidR="0031609B" w:rsidRPr="0031609B">
          <w:rPr>
            <w:rStyle w:val="Hypertextovprepojenie"/>
            <w:color w:val="auto"/>
            <w:u w:val="none"/>
          </w:rPr>
          <w:t>skola@zszupkov.sk</w:t>
        </w:r>
      </w:hyperlink>
      <w:r w:rsidR="0031609B">
        <w:t>, riaditel@zszupkov.sk</w:t>
      </w:r>
    </w:p>
    <w:p w14:paraId="2C3DFB28" w14:textId="77777777" w:rsidR="00A24FF4" w:rsidRDefault="00A24FF4" w:rsidP="00A24FF4"/>
    <w:p w14:paraId="42C24D24" w14:textId="77777777" w:rsidR="00B61E6B" w:rsidRDefault="00B61E6B"/>
    <w:sectPr w:rsidR="00B61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FF4"/>
    <w:rsid w:val="00044B9A"/>
    <w:rsid w:val="0031609B"/>
    <w:rsid w:val="003D1CDA"/>
    <w:rsid w:val="007865C6"/>
    <w:rsid w:val="007B2247"/>
    <w:rsid w:val="00A24FF4"/>
    <w:rsid w:val="00B61E6B"/>
    <w:rsid w:val="00BB64D4"/>
    <w:rsid w:val="00EF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E2B78"/>
  <w15:chartTrackingRefBased/>
  <w15:docId w15:val="{099B30E5-EAE4-42B3-B469-B6EADB0A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24FF4"/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1609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16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ola@zszupkov.sk" TargetMode="External"/><Relationship Id="rId5" Type="http://schemas.openxmlformats.org/officeDocument/2006/relationships/hyperlink" Target="mailto:riaditel@zszupkov.sk" TargetMode="External"/><Relationship Id="rId4" Type="http://schemas.openxmlformats.org/officeDocument/2006/relationships/hyperlink" Target="mailto:riaditel@zszupk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cp:keywords/>
  <dc:description/>
  <cp:lastModifiedBy>Martina Gáborová</cp:lastModifiedBy>
  <cp:revision>2</cp:revision>
  <dcterms:created xsi:type="dcterms:W3CDTF">2023-12-01T10:43:00Z</dcterms:created>
  <dcterms:modified xsi:type="dcterms:W3CDTF">2023-12-01T10:43:00Z</dcterms:modified>
</cp:coreProperties>
</file>